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B2" w:rsidRPr="000B43F6" w:rsidRDefault="00D641B2" w:rsidP="00881B8C">
      <w:pPr>
        <w:pStyle w:val="a3"/>
        <w:spacing w:line="240" w:lineRule="atLeast"/>
        <w:outlineLvl w:val="0"/>
        <w:rPr>
          <w:b w:val="0"/>
          <w:sz w:val="26"/>
          <w:szCs w:val="26"/>
        </w:rPr>
      </w:pPr>
      <w:r w:rsidRPr="000B43F6">
        <w:rPr>
          <w:b w:val="0"/>
          <w:sz w:val="26"/>
          <w:szCs w:val="26"/>
        </w:rPr>
        <w:t>ПЕРЕЧЕНЬ</w:t>
      </w:r>
    </w:p>
    <w:p w:rsidR="00D641B2" w:rsidRPr="000B43F6" w:rsidRDefault="00B61BC3" w:rsidP="007618BA">
      <w:pPr>
        <w:pStyle w:val="a3"/>
        <w:spacing w:line="240" w:lineRule="atLeast"/>
        <w:rPr>
          <w:b w:val="0"/>
          <w:sz w:val="26"/>
          <w:szCs w:val="26"/>
        </w:rPr>
      </w:pPr>
      <w:r w:rsidRPr="000B43F6">
        <w:rPr>
          <w:b w:val="0"/>
          <w:sz w:val="26"/>
          <w:szCs w:val="26"/>
        </w:rPr>
        <w:t>основных мероприятий,</w:t>
      </w:r>
      <w:r w:rsidR="00D641B2" w:rsidRPr="000B43F6">
        <w:rPr>
          <w:b w:val="0"/>
          <w:sz w:val="26"/>
          <w:szCs w:val="26"/>
        </w:rPr>
        <w:t xml:space="preserve"> проводимых администрацией </w:t>
      </w:r>
    </w:p>
    <w:p w:rsidR="00D641B2" w:rsidRPr="000B43F6" w:rsidRDefault="00D641B2" w:rsidP="007618BA">
      <w:pPr>
        <w:pStyle w:val="a3"/>
        <w:spacing w:line="240" w:lineRule="atLeast"/>
        <w:rPr>
          <w:b w:val="0"/>
          <w:sz w:val="26"/>
          <w:szCs w:val="26"/>
        </w:rPr>
      </w:pPr>
      <w:r w:rsidRPr="000B43F6">
        <w:rPr>
          <w:b w:val="0"/>
          <w:sz w:val="26"/>
          <w:szCs w:val="26"/>
        </w:rPr>
        <w:t>Ус</w:t>
      </w:r>
      <w:r w:rsidR="00B61BC3" w:rsidRPr="000B43F6">
        <w:rPr>
          <w:b w:val="0"/>
          <w:sz w:val="26"/>
          <w:szCs w:val="26"/>
        </w:rPr>
        <w:t>сурийского городского округа</w:t>
      </w:r>
      <w:r w:rsidR="006D2269" w:rsidRPr="000B43F6">
        <w:rPr>
          <w:b w:val="0"/>
          <w:sz w:val="26"/>
          <w:szCs w:val="26"/>
        </w:rPr>
        <w:t xml:space="preserve"> и Думой</w:t>
      </w:r>
      <w:r w:rsidR="00B61BC3" w:rsidRPr="000B43F6">
        <w:rPr>
          <w:b w:val="0"/>
          <w:sz w:val="26"/>
          <w:szCs w:val="26"/>
        </w:rPr>
        <w:t xml:space="preserve"> </w:t>
      </w:r>
      <w:r w:rsidRPr="000B43F6">
        <w:rPr>
          <w:b w:val="0"/>
          <w:sz w:val="26"/>
          <w:szCs w:val="26"/>
        </w:rPr>
        <w:t xml:space="preserve">Уссурийского городского округа </w:t>
      </w:r>
    </w:p>
    <w:p w:rsidR="0038781A" w:rsidRPr="000B43F6" w:rsidRDefault="00673A15" w:rsidP="00DB12AC">
      <w:pPr>
        <w:pStyle w:val="a3"/>
        <w:spacing w:line="240" w:lineRule="atLeast"/>
        <w:rPr>
          <w:b w:val="0"/>
          <w:sz w:val="26"/>
          <w:szCs w:val="26"/>
        </w:rPr>
      </w:pPr>
      <w:r w:rsidRPr="000B43F6">
        <w:rPr>
          <w:b w:val="0"/>
          <w:sz w:val="26"/>
          <w:szCs w:val="26"/>
        </w:rPr>
        <w:t xml:space="preserve">в </w:t>
      </w:r>
      <w:r w:rsidR="00716530">
        <w:rPr>
          <w:b w:val="0"/>
          <w:sz w:val="26"/>
          <w:szCs w:val="26"/>
        </w:rPr>
        <w:t>ноябре</w:t>
      </w:r>
      <w:r w:rsidR="0044305C" w:rsidRPr="000B43F6">
        <w:rPr>
          <w:b w:val="0"/>
          <w:sz w:val="26"/>
          <w:szCs w:val="26"/>
        </w:rPr>
        <w:t xml:space="preserve"> </w:t>
      </w:r>
      <w:r w:rsidR="008C6C1F" w:rsidRPr="000B43F6">
        <w:rPr>
          <w:b w:val="0"/>
          <w:sz w:val="26"/>
          <w:szCs w:val="26"/>
        </w:rPr>
        <w:t>2019</w:t>
      </w:r>
      <w:r w:rsidR="00C94A15" w:rsidRPr="000B43F6">
        <w:rPr>
          <w:b w:val="0"/>
          <w:sz w:val="26"/>
          <w:szCs w:val="26"/>
        </w:rPr>
        <w:t xml:space="preserve"> года</w:t>
      </w:r>
    </w:p>
    <w:p w:rsidR="0054655F" w:rsidRPr="000B43F6" w:rsidRDefault="0054655F" w:rsidP="00EE4F77">
      <w:pPr>
        <w:pStyle w:val="a3"/>
        <w:spacing w:line="240" w:lineRule="atLeast"/>
        <w:jc w:val="left"/>
        <w:rPr>
          <w:b w:val="0"/>
          <w:sz w:val="20"/>
          <w:szCs w:val="20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693"/>
        <w:gridCol w:w="2266"/>
        <w:gridCol w:w="2126"/>
        <w:gridCol w:w="1843"/>
      </w:tblGrid>
      <w:tr w:rsidR="008D5C81" w:rsidRPr="000B43F6" w:rsidTr="006D2269">
        <w:trPr>
          <w:trHeight w:val="836"/>
        </w:trPr>
        <w:tc>
          <w:tcPr>
            <w:tcW w:w="710" w:type="dxa"/>
          </w:tcPr>
          <w:p w:rsidR="00BD1578" w:rsidRPr="000B43F6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0B43F6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0B43F6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0B43F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0B43F6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266" w:type="dxa"/>
          </w:tcPr>
          <w:p w:rsidR="00BD1578" w:rsidRPr="000B43F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BD1578" w:rsidRPr="000B43F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0B43F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0B43F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AF7550" w:rsidRPr="00AF7550" w:rsidTr="006D2269">
        <w:trPr>
          <w:trHeight w:val="390"/>
        </w:trPr>
        <w:tc>
          <w:tcPr>
            <w:tcW w:w="710" w:type="dxa"/>
          </w:tcPr>
          <w:p w:rsidR="00AF7550" w:rsidRPr="00AF7550" w:rsidRDefault="00AF755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F7550" w:rsidRPr="00E727DA" w:rsidRDefault="00AF7550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01,</w:t>
            </w:r>
          </w:p>
          <w:p w:rsidR="00AF7550" w:rsidRPr="00E727DA" w:rsidRDefault="00AF7550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02,</w:t>
            </w:r>
          </w:p>
          <w:p w:rsidR="00AF7550" w:rsidRPr="00E727DA" w:rsidRDefault="00AF7550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07,</w:t>
            </w:r>
          </w:p>
          <w:p w:rsidR="00AF7550" w:rsidRPr="00E727DA" w:rsidRDefault="00AF7550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08,</w:t>
            </w:r>
          </w:p>
          <w:p w:rsidR="00AF7550" w:rsidRPr="00E727DA" w:rsidRDefault="00AF7550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09,</w:t>
            </w:r>
          </w:p>
          <w:p w:rsidR="00AF7550" w:rsidRPr="00E727DA" w:rsidRDefault="00AF7550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14,</w:t>
            </w:r>
          </w:p>
          <w:p w:rsidR="00AF7550" w:rsidRPr="00E727DA" w:rsidRDefault="00AF7550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15,</w:t>
            </w:r>
          </w:p>
          <w:p w:rsidR="00AF7550" w:rsidRPr="00E727DA" w:rsidRDefault="00AF7550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16,</w:t>
            </w:r>
          </w:p>
          <w:p w:rsidR="00AF7550" w:rsidRPr="00E727DA" w:rsidRDefault="00AF7550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21,</w:t>
            </w:r>
          </w:p>
          <w:p w:rsidR="00AF7550" w:rsidRPr="00E727DA" w:rsidRDefault="00AF7550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22,</w:t>
            </w:r>
          </w:p>
          <w:p w:rsidR="00AF7550" w:rsidRPr="00E727DA" w:rsidRDefault="00AF7550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23,</w:t>
            </w:r>
          </w:p>
          <w:p w:rsidR="00AF7550" w:rsidRPr="00E727DA" w:rsidRDefault="00AF7550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28,</w:t>
            </w:r>
          </w:p>
          <w:p w:rsidR="00AF7550" w:rsidRPr="00E727DA" w:rsidRDefault="00AF7550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29,</w:t>
            </w:r>
          </w:p>
          <w:p w:rsidR="00AF7550" w:rsidRPr="00E727DA" w:rsidRDefault="00AF7550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top w:val="nil"/>
            </w:tcBorders>
          </w:tcPr>
          <w:p w:rsidR="00AF7550" w:rsidRPr="00E727DA" w:rsidRDefault="00AF7550" w:rsidP="00E22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Центральная площадь,                           ул. Некрасова, 66</w:t>
            </w:r>
          </w:p>
        </w:tc>
        <w:tc>
          <w:tcPr>
            <w:tcW w:w="2266" w:type="dxa"/>
            <w:tcBorders>
              <w:top w:val="nil"/>
            </w:tcBorders>
          </w:tcPr>
          <w:p w:rsidR="00AF7550" w:rsidRPr="00E727DA" w:rsidRDefault="00AF7550" w:rsidP="00E22F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proofErr w:type="gramStart"/>
            <w:r w:rsidRPr="00E727D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сельскохозяй-ственная</w:t>
            </w:r>
            <w:proofErr w:type="spellEnd"/>
            <w:proofErr w:type="gramEnd"/>
            <w:r w:rsidRPr="00E727D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E727D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продовольст-венная</w:t>
            </w:r>
            <w:proofErr w:type="spellEnd"/>
            <w:r w:rsidRPr="00E727D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) ярмарка</w:t>
            </w:r>
          </w:p>
        </w:tc>
        <w:tc>
          <w:tcPr>
            <w:tcW w:w="2126" w:type="dxa"/>
            <w:tcBorders>
              <w:top w:val="nil"/>
            </w:tcBorders>
          </w:tcPr>
          <w:p w:rsidR="00AF7550" w:rsidRPr="00E727DA" w:rsidRDefault="00AF7550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t>товаропроизво-дители</w:t>
            </w:r>
            <w:proofErr w:type="spellEnd"/>
            <w:proofErr w:type="gramEnd"/>
            <w:r w:rsidRPr="00E727DA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сельхоз-производители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 xml:space="preserve"> (юридические лица, 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индивиду-альные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предпри-ниматели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граж-дане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занимаю-щиеся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садовод-ством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огородни-чеством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AF7550" w:rsidRPr="00E727DA" w:rsidRDefault="00AF7550" w:rsidP="00E22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экономичес-кого</w:t>
            </w:r>
            <w:proofErr w:type="spellEnd"/>
            <w:proofErr w:type="gram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развития (</w:t>
            </w: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Делиу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),</w:t>
            </w:r>
          </w:p>
          <w:p w:rsidR="00AF7550" w:rsidRPr="00E727DA" w:rsidRDefault="00AF7550" w:rsidP="00E22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работе с территориями (</w:t>
            </w: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Медуницын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AF7550" w:rsidRPr="00AF7550" w:rsidTr="006D2269">
        <w:trPr>
          <w:trHeight w:val="390"/>
        </w:trPr>
        <w:tc>
          <w:tcPr>
            <w:tcW w:w="710" w:type="dxa"/>
          </w:tcPr>
          <w:p w:rsidR="00AF7550" w:rsidRPr="00AF7550" w:rsidRDefault="00AF7550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F7550" w:rsidRPr="00E727DA" w:rsidRDefault="00AF7550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2693" w:type="dxa"/>
          </w:tcPr>
          <w:p w:rsidR="00AF7550" w:rsidRPr="00E727DA" w:rsidRDefault="00AF7550" w:rsidP="00E22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учреждение культуры «Уссурийский музей»,</w:t>
            </w:r>
          </w:p>
          <w:p w:rsidR="00AF7550" w:rsidRPr="00E727DA" w:rsidRDefault="00AF7550" w:rsidP="00E22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Краснознаменная, 80</w:t>
            </w:r>
          </w:p>
        </w:tc>
        <w:tc>
          <w:tcPr>
            <w:tcW w:w="2266" w:type="dxa"/>
          </w:tcPr>
          <w:p w:rsidR="00AF7550" w:rsidRPr="00E727DA" w:rsidRDefault="00AF7550" w:rsidP="00E22F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727D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Всероссийская акция «Ночь искусств в музее»</w:t>
            </w:r>
          </w:p>
        </w:tc>
        <w:tc>
          <w:tcPr>
            <w:tcW w:w="2126" w:type="dxa"/>
          </w:tcPr>
          <w:p w:rsidR="00AF7550" w:rsidRPr="00E727DA" w:rsidRDefault="00AF7550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AF7550" w:rsidRPr="00E727DA" w:rsidRDefault="00AF7550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AF7550" w:rsidRPr="00E727DA" w:rsidRDefault="00AF7550" w:rsidP="00E2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AF7550" w:rsidRPr="00E727DA" w:rsidRDefault="00AF7550" w:rsidP="00E2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7550" w:rsidRPr="00AF7550" w:rsidTr="00683FA9">
        <w:trPr>
          <w:trHeight w:val="2053"/>
        </w:trPr>
        <w:tc>
          <w:tcPr>
            <w:tcW w:w="710" w:type="dxa"/>
          </w:tcPr>
          <w:p w:rsidR="00AF7550" w:rsidRPr="00AF7550" w:rsidRDefault="00AF7550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03,</w:t>
            </w: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54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03,</w:t>
            </w:r>
          </w:p>
          <w:p w:rsidR="00AF7550" w:rsidRPr="00E727DA" w:rsidRDefault="00AF7550" w:rsidP="0054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04,</w:t>
            </w: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04,</w:t>
            </w: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08,</w:t>
            </w: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09,</w:t>
            </w: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AF7550" w:rsidRPr="00E727DA" w:rsidRDefault="00AF7550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муниципальное автономно</w:t>
            </w:r>
            <w:r w:rsidRPr="00E727DA">
              <w:rPr>
                <w:color w:val="000000" w:themeColor="text1"/>
                <w:sz w:val="26"/>
                <w:szCs w:val="26"/>
                <w:bdr w:val="single" w:sz="4" w:space="0" w:color="FFFFFF" w:themeColor="background1"/>
              </w:rPr>
              <w:t>е</w:t>
            </w:r>
            <w:r w:rsidRPr="00E727DA">
              <w:rPr>
                <w:color w:val="000000" w:themeColor="text1"/>
                <w:sz w:val="26"/>
                <w:szCs w:val="26"/>
              </w:rPr>
              <w:t xml:space="preserve"> учреждение культуры молодежный центр культуры и досуга «Горизонт»,                       ул. Ленина, 80,</w:t>
            </w:r>
          </w:p>
          <w:p w:rsidR="00AF7550" w:rsidRPr="00E727DA" w:rsidRDefault="00AF7550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стадион «Городской», ул. Фрунзе, 32,</w:t>
            </w:r>
          </w:p>
          <w:p w:rsidR="00AF7550" w:rsidRPr="00E727DA" w:rsidRDefault="00AF7550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муниципальное автономно</w:t>
            </w:r>
            <w:r w:rsidRPr="00E727DA">
              <w:rPr>
                <w:color w:val="000000" w:themeColor="text1"/>
                <w:sz w:val="26"/>
                <w:szCs w:val="26"/>
                <w:bdr w:val="single" w:sz="4" w:space="0" w:color="FFFFFF" w:themeColor="background1"/>
              </w:rPr>
              <w:t>е</w:t>
            </w:r>
            <w:r w:rsidRPr="00E727D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727DA">
              <w:rPr>
                <w:color w:val="000000" w:themeColor="text1"/>
                <w:sz w:val="26"/>
                <w:szCs w:val="26"/>
              </w:rPr>
              <w:lastRenderedPageBreak/>
              <w:t>учреждение культуры молодежный центр культуры и досуга «Горизонт»,                       ул. Ленина, 80 (прилегающая территория),</w:t>
            </w:r>
          </w:p>
          <w:p w:rsidR="00AF7550" w:rsidRPr="00E727DA" w:rsidRDefault="00AF7550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муниципальное автономно</w:t>
            </w:r>
            <w:r w:rsidRPr="00E727DA">
              <w:rPr>
                <w:color w:val="000000" w:themeColor="text1"/>
                <w:sz w:val="26"/>
                <w:szCs w:val="26"/>
                <w:bdr w:val="single" w:sz="4" w:space="0" w:color="FFFFFF" w:themeColor="background1"/>
              </w:rPr>
              <w:t>е</w:t>
            </w:r>
            <w:r w:rsidRPr="00E727DA">
              <w:rPr>
                <w:color w:val="000000" w:themeColor="text1"/>
                <w:sz w:val="26"/>
                <w:szCs w:val="26"/>
              </w:rPr>
              <w:t xml:space="preserve"> учреждение культуры молодежный центр культуры и досуга «Горизонт»,                       ул. Ленина, 80 (зрительный зал),</w:t>
            </w:r>
          </w:p>
          <w:p w:rsidR="00AF7550" w:rsidRPr="00E727DA" w:rsidRDefault="00AF7550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5468A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 xml:space="preserve">стадион «Локомотив»,                   ул. </w:t>
            </w:r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t>Слободская</w:t>
            </w:r>
            <w:proofErr w:type="gramEnd"/>
            <w:r w:rsidRPr="00E727DA">
              <w:rPr>
                <w:color w:val="000000" w:themeColor="text1"/>
                <w:sz w:val="26"/>
                <w:szCs w:val="26"/>
              </w:rPr>
              <w:t>, 6</w:t>
            </w:r>
          </w:p>
        </w:tc>
        <w:tc>
          <w:tcPr>
            <w:tcW w:w="2266" w:type="dxa"/>
            <w:tcBorders>
              <w:bottom w:val="nil"/>
            </w:tcBorders>
          </w:tcPr>
          <w:p w:rsidR="00AF7550" w:rsidRPr="00E727DA" w:rsidRDefault="00AF7550" w:rsidP="002A51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мероприятия, посвященные Дню народного единства:</w:t>
            </w: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отборочный тур конкурса-фестиваля патриотической песни «Голос сердца»,</w:t>
            </w: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лично-командные соревнования Уссурийского городского округа по городошному спорту,</w:t>
            </w: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2A51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5468A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1"/>
                <w:rFonts w:eastAsia="Calibri"/>
                <w:color w:val="000000" w:themeColor="text1"/>
                <w:sz w:val="26"/>
                <w:szCs w:val="26"/>
              </w:rPr>
            </w:pPr>
            <w:r w:rsidRPr="00E727DA">
              <w:rPr>
                <w:rFonts w:eastAsia="Calibri"/>
                <w:color w:val="000000" w:themeColor="text1"/>
                <w:sz w:val="26"/>
                <w:szCs w:val="26"/>
              </w:rPr>
              <w:t xml:space="preserve">торжественное мероприятие  </w:t>
            </w:r>
            <w:r w:rsidRPr="00E727DA">
              <w:rPr>
                <w:rStyle w:val="1"/>
                <w:rFonts w:eastAsia="Calibri"/>
                <w:color w:val="000000" w:themeColor="text1"/>
                <w:sz w:val="26"/>
                <w:szCs w:val="26"/>
              </w:rPr>
              <w:lastRenderedPageBreak/>
              <w:t>«Славься, страна, мы гордимся тобой!»,</w:t>
            </w:r>
          </w:p>
          <w:p w:rsidR="00AF7550" w:rsidRPr="00E727DA" w:rsidRDefault="00AF7550" w:rsidP="005468A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1"/>
                <w:rFonts w:eastAsia="Calibri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5468A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1"/>
                <w:rFonts w:eastAsia="Calibri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5468A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1"/>
                <w:rFonts w:eastAsia="Calibri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5468A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1"/>
                <w:rFonts w:eastAsia="Calibri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5468A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1"/>
                <w:rFonts w:eastAsia="Calibri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5468A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гала-концерт конкурса-фестиваля патриотической песни «Голос сердца»,</w:t>
            </w:r>
          </w:p>
          <w:p w:rsidR="00AF7550" w:rsidRPr="00E727DA" w:rsidRDefault="00AF7550" w:rsidP="005468A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Всероссийского физкультурно-спортивного комплекса «Готов к труду и обороне» </w:t>
            </w:r>
          </w:p>
        </w:tc>
        <w:tc>
          <w:tcPr>
            <w:tcW w:w="2126" w:type="dxa"/>
            <w:tcBorders>
              <w:bottom w:val="nil"/>
            </w:tcBorders>
          </w:tcPr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  <w:tcBorders>
              <w:bottom w:val="nil"/>
            </w:tcBorders>
          </w:tcPr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управление культуры</w:t>
            </w: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 xml:space="preserve">(Ким), </w:t>
            </w: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(Пригородов),</w:t>
            </w: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lastRenderedPageBreak/>
              <w:t>обществен-ностью</w:t>
            </w:r>
            <w:proofErr w:type="spellEnd"/>
            <w:proofErr w:type="gramEnd"/>
            <w:r w:rsidRPr="00E727DA">
              <w:rPr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 xml:space="preserve"> с силовыми структурами (Сидорова),</w:t>
            </w: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AF7550" w:rsidRPr="00AF7550" w:rsidTr="00096CEE">
        <w:trPr>
          <w:trHeight w:val="1231"/>
        </w:trPr>
        <w:tc>
          <w:tcPr>
            <w:tcW w:w="710" w:type="dxa"/>
          </w:tcPr>
          <w:p w:rsidR="00AF7550" w:rsidRPr="00AF7550" w:rsidRDefault="00AF7550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F7550" w:rsidRPr="00E727DA" w:rsidRDefault="00AF7550" w:rsidP="002A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2693" w:type="dxa"/>
          </w:tcPr>
          <w:p w:rsidR="00AF7550" w:rsidRPr="00E727DA" w:rsidRDefault="00AF7550" w:rsidP="00A42405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Новоникольск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           ул. Советская, 78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F7550" w:rsidRPr="00E727DA" w:rsidRDefault="00AF7550" w:rsidP="00096C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 xml:space="preserve">торжественное открытие ДК                  с. 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Новоникольск</w:t>
            </w:r>
            <w:proofErr w:type="spellEnd"/>
          </w:p>
        </w:tc>
        <w:tc>
          <w:tcPr>
            <w:tcW w:w="2126" w:type="dxa"/>
          </w:tcPr>
          <w:p w:rsidR="00AF7550" w:rsidRPr="00E727DA" w:rsidRDefault="00AF7550" w:rsidP="002A51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AF7550" w:rsidRPr="00E727DA" w:rsidRDefault="00AF7550" w:rsidP="002A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AF7550" w:rsidRPr="00AF7550" w:rsidTr="00096CEE">
        <w:trPr>
          <w:trHeight w:val="1231"/>
        </w:trPr>
        <w:tc>
          <w:tcPr>
            <w:tcW w:w="710" w:type="dxa"/>
          </w:tcPr>
          <w:p w:rsidR="00AF7550" w:rsidRPr="00AF7550" w:rsidRDefault="00AF7550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05,</w:t>
            </w: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07,</w:t>
            </w: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</w:t>
            </w: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14,</w:t>
            </w: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19,</w:t>
            </w: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AF7550" w:rsidRPr="00E727DA" w:rsidRDefault="00AF7550" w:rsidP="000D235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муниципальное автономное учреждение культуры «Молодежный центр культуры и досуга «Горизонт», дворец культуры «Дружба», ул. Русская, 10,</w:t>
            </w:r>
          </w:p>
          <w:p w:rsidR="00AF7550" w:rsidRPr="00E727DA" w:rsidRDefault="00AF7550" w:rsidP="000D235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общеобразовательное учреждение средняя общеобразовательная школа № 6,                     ул. Агеева, 59,</w:t>
            </w: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общеобразовательное учреждение средняя общеобразовательная школа № 3,                     ул. Ильюшина, 3,</w:t>
            </w: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общеобразовательное учреждение средняя общеобразовательная школа № 31,                     ул. Дальневосточная,</w:t>
            </w: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27,</w:t>
            </w: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центр культуры и досуга «Искра»,                          ул. Владивостокское шоссе, 26а,</w:t>
            </w: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общеобразовательное учреждение средняя общеобразовательная школа № 24,                     ул. Ленинградская, 59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F7550" w:rsidRPr="00E727DA" w:rsidRDefault="00AF7550" w:rsidP="000D235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обучающие семинары «Школа управдома» для лидеров органов ТОС и председателей ТСЖ</w:t>
            </w:r>
          </w:p>
        </w:tc>
        <w:tc>
          <w:tcPr>
            <w:tcW w:w="2126" w:type="dxa"/>
          </w:tcPr>
          <w:p w:rsidR="00AF7550" w:rsidRPr="00E727DA" w:rsidRDefault="00AF7550" w:rsidP="000D235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 ТОС «</w:t>
            </w:r>
            <w:proofErr w:type="spellStart"/>
            <w:proofErr w:type="gram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Железнодорож-ная</w:t>
            </w:r>
            <w:proofErr w:type="spellEnd"/>
            <w:proofErr w:type="gram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слобода», «Восход»,</w:t>
            </w: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 ТОС «</w:t>
            </w:r>
            <w:proofErr w:type="spellStart"/>
            <w:proofErr w:type="gram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Мелькомби-нат</w:t>
            </w:r>
            <w:proofErr w:type="spellEnd"/>
            <w:proofErr w:type="gram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», </w:t>
            </w: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01F8E" w:rsidRDefault="00901F8E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 ТОС «Северный»,</w:t>
            </w: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 ТОС «Доброполье»,</w:t>
            </w: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 ТОС «Южный»,</w:t>
            </w: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 ТОС «Западно-Центральный»</w:t>
            </w:r>
          </w:p>
        </w:tc>
        <w:tc>
          <w:tcPr>
            <w:tcW w:w="1843" w:type="dxa"/>
          </w:tcPr>
          <w:p w:rsidR="00AF7550" w:rsidRPr="00E727DA" w:rsidRDefault="00AF7550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управление по связям с </w:t>
            </w:r>
            <w:proofErr w:type="spellStart"/>
            <w:proofErr w:type="gram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AF7550" w:rsidRPr="00E727DA" w:rsidRDefault="00AF7550" w:rsidP="000D235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5C61F6" w:rsidRPr="00AF7550" w:rsidTr="00096CEE">
        <w:trPr>
          <w:trHeight w:val="1231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06,</w:t>
            </w: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13,</w:t>
            </w: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20,</w:t>
            </w: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C61F6" w:rsidRPr="00E727DA" w:rsidRDefault="005C61F6" w:rsidP="00143D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C61F6" w:rsidRPr="00E727DA" w:rsidRDefault="005C61F6" w:rsidP="00143D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2126" w:type="dxa"/>
          </w:tcPr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E727DA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5C61F6" w:rsidRPr="00AF7550" w:rsidTr="00AF7550">
        <w:trPr>
          <w:trHeight w:val="389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2693" w:type="dxa"/>
          </w:tcPr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                      ул. Ленина, 80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C61F6" w:rsidRPr="00E727DA" w:rsidRDefault="005C61F6" w:rsidP="00901F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 xml:space="preserve">торжественное мероприятие, посвященное </w:t>
            </w:r>
            <w:r w:rsidR="00901F8E">
              <w:rPr>
                <w:color w:val="000000" w:themeColor="text1"/>
                <w:sz w:val="26"/>
                <w:szCs w:val="26"/>
              </w:rPr>
              <w:t>Д</w:t>
            </w:r>
            <w:r w:rsidRPr="00E727DA">
              <w:rPr>
                <w:color w:val="000000" w:themeColor="text1"/>
                <w:sz w:val="26"/>
                <w:szCs w:val="26"/>
              </w:rPr>
              <w:t>ню сотрудника органов внутренних дел РФ</w:t>
            </w:r>
          </w:p>
        </w:tc>
        <w:tc>
          <w:tcPr>
            <w:tcW w:w="2126" w:type="dxa"/>
          </w:tcPr>
          <w:p w:rsidR="005C61F6" w:rsidRPr="00E727DA" w:rsidRDefault="005C61F6" w:rsidP="00E22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сотрудники ОМВД России по                                г. Уссурийску, линейного отдела МВД России на станции Уссурийск, ФПО ДПО ВФ «</w:t>
            </w:r>
            <w:proofErr w:type="spellStart"/>
            <w:proofErr w:type="gram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Дальневосточ-ного</w:t>
            </w:r>
            <w:proofErr w:type="spellEnd"/>
            <w:proofErr w:type="gram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юридического института МВД России»</w:t>
            </w:r>
          </w:p>
        </w:tc>
        <w:tc>
          <w:tcPr>
            <w:tcW w:w="1843" w:type="dxa"/>
          </w:tcPr>
          <w:p w:rsidR="005C61F6" w:rsidRPr="00E727DA" w:rsidRDefault="005C61F6" w:rsidP="00E22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(Сидорова),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управление культуры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(Ким)</w:t>
            </w:r>
          </w:p>
        </w:tc>
      </w:tr>
      <w:tr w:rsidR="005C61F6" w:rsidRPr="00AF7550" w:rsidTr="00096CEE">
        <w:trPr>
          <w:trHeight w:val="1231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09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2693" w:type="dxa"/>
          </w:tcPr>
          <w:p w:rsidR="005C61F6" w:rsidRPr="00E727DA" w:rsidRDefault="005C61F6" w:rsidP="00096CEE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сквер по                        ул. Некрасова, 231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C61F6" w:rsidRPr="00E727DA" w:rsidRDefault="005C61F6" w:rsidP="00E049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торжественное открытие сквера</w:t>
            </w:r>
          </w:p>
        </w:tc>
        <w:tc>
          <w:tcPr>
            <w:tcW w:w="2126" w:type="dxa"/>
          </w:tcPr>
          <w:p w:rsidR="005C61F6" w:rsidRPr="00E727DA" w:rsidRDefault="005C61F6" w:rsidP="00096C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C61F6" w:rsidRPr="00E727DA" w:rsidRDefault="005C61F6" w:rsidP="0009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5C61F6" w:rsidRPr="00AF7550" w:rsidTr="00096CEE">
        <w:trPr>
          <w:trHeight w:val="1231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E0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2693" w:type="dxa"/>
          </w:tcPr>
          <w:p w:rsidR="005C61F6" w:rsidRPr="00E727DA" w:rsidRDefault="005C61F6" w:rsidP="000D235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сквер по                          ул. Новоникольское шоссе, 2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C61F6" w:rsidRPr="00E727DA" w:rsidRDefault="005C61F6" w:rsidP="00E049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праздничное открытие сквера по Новоникольскому шоссе (</w:t>
            </w:r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t>игровая</w:t>
            </w:r>
            <w:proofErr w:type="gramEnd"/>
            <w:r w:rsidRPr="00E727D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прорамма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C61F6" w:rsidRPr="00E727DA" w:rsidRDefault="005C61F6" w:rsidP="000D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5C61F6" w:rsidRPr="00AF7550" w:rsidTr="00096CEE">
        <w:trPr>
          <w:trHeight w:val="1231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11,</w:t>
            </w:r>
          </w:p>
          <w:p w:rsidR="005C61F6" w:rsidRPr="00E727DA" w:rsidRDefault="005C61F6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18, 25</w:t>
            </w:r>
          </w:p>
        </w:tc>
        <w:tc>
          <w:tcPr>
            <w:tcW w:w="2693" w:type="dxa"/>
          </w:tcPr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малый  зал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аппаратное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совещание при  глав</w:t>
            </w:r>
            <w:r w:rsidR="00901F8E">
              <w:rPr>
                <w:color w:val="000000" w:themeColor="text1"/>
                <w:sz w:val="26"/>
                <w:szCs w:val="26"/>
              </w:rPr>
              <w:t>е</w:t>
            </w:r>
            <w:r w:rsidRPr="00E727DA">
              <w:rPr>
                <w:color w:val="000000" w:themeColor="text1"/>
                <w:sz w:val="26"/>
                <w:szCs w:val="26"/>
              </w:rPr>
              <w:t xml:space="preserve">               </w:t>
            </w:r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t>Уссурийского</w:t>
            </w:r>
            <w:proofErr w:type="gramEnd"/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городского                  округа</w:t>
            </w:r>
          </w:p>
        </w:tc>
        <w:tc>
          <w:tcPr>
            <w:tcW w:w="2126" w:type="dxa"/>
          </w:tcPr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руководители отраслевых  (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 xml:space="preserve">) органов администрации, служб </w:t>
            </w:r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t>Уссурийского</w:t>
            </w:r>
            <w:proofErr w:type="gramEnd"/>
            <w:r w:rsidRPr="00E727DA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C61F6" w:rsidRPr="00E727DA" w:rsidRDefault="005C61F6" w:rsidP="00E22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</w:t>
            </w:r>
          </w:p>
        </w:tc>
        <w:tc>
          <w:tcPr>
            <w:tcW w:w="1843" w:type="dxa"/>
          </w:tcPr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 xml:space="preserve">управление           делами                аппарата  </w:t>
            </w:r>
            <w:proofErr w:type="spellStart"/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proofErr w:type="gramEnd"/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Лищишина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5C61F6" w:rsidRPr="00AF7550" w:rsidTr="005C61F6">
        <w:trPr>
          <w:trHeight w:val="389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</w:t>
            </w: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>. 111</w:t>
            </w: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C61F6" w:rsidRPr="00E727DA" w:rsidRDefault="005C61F6" w:rsidP="00143D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публичные слушания: </w:t>
            </w: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разрешения на отклонение от предельных параметров разрешенного строительства объектов капитального строительства,</w:t>
            </w: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разрешения на условно-разрешенный вид использования земельного участка,</w:t>
            </w: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Правилам </w:t>
            </w:r>
            <w:proofErr w:type="spellStart"/>
            <w:proofErr w:type="gram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землепользова-ния</w:t>
            </w:r>
            <w:proofErr w:type="spellEnd"/>
            <w:proofErr w:type="gram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застройки Уссурийского городского округа</w:t>
            </w:r>
          </w:p>
        </w:tc>
        <w:tc>
          <w:tcPr>
            <w:tcW w:w="2126" w:type="dxa"/>
          </w:tcPr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727DA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C61F6" w:rsidRPr="00E727DA" w:rsidRDefault="005C61F6" w:rsidP="00143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5C61F6" w:rsidRPr="00E727DA" w:rsidRDefault="005C61F6" w:rsidP="00143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5C61F6" w:rsidRPr="00AF7550" w:rsidTr="00096CEE">
        <w:trPr>
          <w:trHeight w:val="1231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творчества», ул. Володарского, 61</w:t>
            </w:r>
          </w:p>
          <w:p w:rsidR="005C61F6" w:rsidRPr="00E727DA" w:rsidRDefault="005C61F6" w:rsidP="00E22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C61F6" w:rsidRPr="00E727DA" w:rsidRDefault="005C61F6" w:rsidP="00E22F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proofErr w:type="gramStart"/>
            <w:r w:rsidRPr="00E727D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межмуниципаль-ный</w:t>
            </w:r>
            <w:proofErr w:type="spellEnd"/>
            <w:proofErr w:type="gramEnd"/>
            <w:r w:rsidRPr="00E727D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семинар по вовлечению школьников в деятельность молодежных и детских общественных объединений, в рамках государственной программы Приморского края «Развитие образования Приморского края» на 2013-2021 годы</w:t>
            </w:r>
          </w:p>
        </w:tc>
        <w:tc>
          <w:tcPr>
            <w:tcW w:w="2126" w:type="dxa"/>
          </w:tcPr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 xml:space="preserve">педагоги </w:t>
            </w:r>
            <w:proofErr w:type="spellStart"/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t>общеобразова-тельных</w:t>
            </w:r>
            <w:proofErr w:type="spellEnd"/>
            <w:proofErr w:type="gramEnd"/>
            <w:r w:rsidRPr="00E727DA">
              <w:rPr>
                <w:color w:val="000000" w:themeColor="text1"/>
                <w:sz w:val="26"/>
                <w:szCs w:val="26"/>
              </w:rPr>
              <w:t xml:space="preserve"> организаций Приморского края, курирующие советы обучающихся, педагоги 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дополнитель-ного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 xml:space="preserve"> образования, педагоги, ответственные за внеурочную работу школьников</w:t>
            </w:r>
          </w:p>
        </w:tc>
        <w:tc>
          <w:tcPr>
            <w:tcW w:w="1843" w:type="dxa"/>
          </w:tcPr>
          <w:p w:rsidR="005C61F6" w:rsidRPr="00E727DA" w:rsidRDefault="005C61F6" w:rsidP="00E22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5C61F6" w:rsidRPr="00E727DA" w:rsidRDefault="005C61F6" w:rsidP="00E22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5C61F6" w:rsidRPr="00AF7550" w:rsidTr="00096CEE">
        <w:trPr>
          <w:trHeight w:val="1231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                      ул. Ленина, 80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торжественное мероприятие, посвященное Всероссийскому дню призывника</w:t>
            </w:r>
          </w:p>
        </w:tc>
        <w:tc>
          <w:tcPr>
            <w:tcW w:w="2126" w:type="dxa"/>
          </w:tcPr>
          <w:p w:rsidR="005C61F6" w:rsidRPr="00E727DA" w:rsidRDefault="005C61F6" w:rsidP="00E22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призывники Уссурийского городского округа, военные части</w:t>
            </w:r>
          </w:p>
        </w:tc>
        <w:tc>
          <w:tcPr>
            <w:tcW w:w="1843" w:type="dxa"/>
          </w:tcPr>
          <w:p w:rsidR="005C61F6" w:rsidRPr="00E727DA" w:rsidRDefault="005C61F6" w:rsidP="00E22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(Сидорова),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5C61F6" w:rsidRPr="00AF7550" w:rsidTr="00096CEE">
        <w:trPr>
          <w:trHeight w:val="1231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5C61F6" w:rsidRPr="00E727DA" w:rsidRDefault="005C61F6" w:rsidP="000D235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клуб с. </w:t>
            </w: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Кроуновка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ул. </w:t>
            </w:r>
            <w:proofErr w:type="gram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Советская</w:t>
            </w:r>
            <w:proofErr w:type="gram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35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 xml:space="preserve">концертная программа «Уголок России отчий дом», посвященная 150-летию с. 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Кроуновка</w:t>
            </w:r>
            <w:proofErr w:type="spellEnd"/>
          </w:p>
        </w:tc>
        <w:tc>
          <w:tcPr>
            <w:tcW w:w="2126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C61F6" w:rsidRPr="00E727DA" w:rsidRDefault="005C61F6" w:rsidP="000D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5C61F6" w:rsidRPr="00AF7550" w:rsidTr="0034674C">
        <w:trPr>
          <w:trHeight w:val="390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34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  <w:p w:rsidR="005C61F6" w:rsidRPr="00E727DA" w:rsidRDefault="005C61F6" w:rsidP="0011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5C61F6" w:rsidRPr="00E727DA" w:rsidRDefault="005C61F6" w:rsidP="00B2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</w:t>
            </w: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округа, </w:t>
            </w:r>
          </w:p>
          <w:p w:rsidR="005C61F6" w:rsidRPr="00E727DA" w:rsidRDefault="005C61F6" w:rsidP="00B2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C61F6" w:rsidRPr="00E727DA" w:rsidRDefault="005C61F6" w:rsidP="00B2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благоустройству, </w:t>
            </w:r>
            <w:proofErr w:type="spellStart"/>
            <w:proofErr w:type="gram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градостро-ительству</w:t>
            </w:r>
            <w:proofErr w:type="spellEnd"/>
            <w:proofErr w:type="gram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5C61F6" w:rsidRPr="00E727DA" w:rsidRDefault="005C61F6" w:rsidP="00B2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экологии и коммунальному хозяйству Думы Уссурийского городского округа</w:t>
            </w:r>
          </w:p>
        </w:tc>
        <w:tc>
          <w:tcPr>
            <w:tcW w:w="2126" w:type="dxa"/>
            <w:tcBorders>
              <w:bottom w:val="nil"/>
            </w:tcBorders>
          </w:tcPr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lastRenderedPageBreak/>
              <w:t>председатель Думы Уссурийского городского округа, депутаты Думы                  Уссурийского городского округа,                   руководители отраслевых (</w:t>
            </w:r>
            <w:proofErr w:type="spellStart"/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t>функциональ-</w:t>
            </w:r>
            <w:r w:rsidRPr="00E727DA">
              <w:rPr>
                <w:color w:val="000000" w:themeColor="text1"/>
                <w:sz w:val="26"/>
                <w:szCs w:val="26"/>
              </w:rPr>
              <w:lastRenderedPageBreak/>
              <w:t>ных</w:t>
            </w:r>
            <w:proofErr w:type="spellEnd"/>
            <w:proofErr w:type="gramEnd"/>
            <w:r w:rsidRPr="00E727DA">
              <w:rPr>
                <w:color w:val="000000" w:themeColor="text1"/>
                <w:sz w:val="26"/>
                <w:szCs w:val="26"/>
              </w:rPr>
              <w:t xml:space="preserve">) и 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территориаль</w:t>
            </w:r>
            <w:r w:rsidR="00901F8E">
              <w:rPr>
                <w:color w:val="000000" w:themeColor="text1"/>
                <w:sz w:val="26"/>
                <w:szCs w:val="26"/>
              </w:rPr>
              <w:t>-</w:t>
            </w:r>
            <w:r w:rsidRPr="00E727DA">
              <w:rPr>
                <w:color w:val="000000" w:themeColor="text1"/>
                <w:sz w:val="26"/>
                <w:szCs w:val="26"/>
              </w:rPr>
              <w:t>ных</w:t>
            </w:r>
            <w:proofErr w:type="spellEnd"/>
            <w:r w:rsidR="00901F8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727DA">
              <w:rPr>
                <w:color w:val="000000" w:themeColor="text1"/>
                <w:sz w:val="26"/>
                <w:szCs w:val="26"/>
              </w:rPr>
              <w:t>органов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администрации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lastRenderedPageBreak/>
              <w:t>аппарат Думы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5C61F6" w:rsidRPr="00AF7550" w:rsidTr="0034674C">
        <w:trPr>
          <w:trHeight w:val="390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19,</w:t>
            </w:r>
          </w:p>
          <w:p w:rsidR="005C61F6" w:rsidRPr="00E727DA" w:rsidRDefault="005C61F6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20,</w:t>
            </w:r>
          </w:p>
          <w:p w:rsidR="005C61F6" w:rsidRPr="00E727DA" w:rsidRDefault="005C61F6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21,</w:t>
            </w:r>
          </w:p>
          <w:p w:rsidR="005C61F6" w:rsidRPr="00E727DA" w:rsidRDefault="005C61F6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 xml:space="preserve">стадион «Локомотив»,                   ул. </w:t>
            </w:r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t>Слободская</w:t>
            </w:r>
            <w:proofErr w:type="gramEnd"/>
            <w:r w:rsidRPr="00E727DA">
              <w:rPr>
                <w:color w:val="000000" w:themeColor="text1"/>
                <w:sz w:val="26"/>
                <w:szCs w:val="26"/>
              </w:rPr>
              <w:t>, 6</w:t>
            </w:r>
          </w:p>
        </w:tc>
        <w:tc>
          <w:tcPr>
            <w:tcW w:w="2266" w:type="dxa"/>
            <w:tcBorders>
              <w:bottom w:val="nil"/>
            </w:tcBorders>
          </w:tcPr>
          <w:p w:rsidR="005C61F6" w:rsidRPr="00E727DA" w:rsidRDefault="005C61F6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2126" w:type="dxa"/>
            <w:tcBorders>
              <w:bottom w:val="nil"/>
            </w:tcBorders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мальчики и девочки Уссурийского городского округа в возрасте от 6             до 11 лет</w:t>
            </w:r>
          </w:p>
        </w:tc>
        <w:tc>
          <w:tcPr>
            <w:tcW w:w="1843" w:type="dxa"/>
            <w:tcBorders>
              <w:bottom w:val="nil"/>
            </w:tcBorders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5C61F6" w:rsidRPr="00AF7550" w:rsidTr="0034674C">
        <w:trPr>
          <w:trHeight w:val="390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11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городского округа,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5C61F6" w:rsidRPr="00E727DA" w:rsidRDefault="005C61F6" w:rsidP="00117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округа,</w:t>
            </w:r>
          </w:p>
          <w:p w:rsidR="005C61F6" w:rsidRPr="00E727DA" w:rsidRDefault="005C61F6" w:rsidP="00117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17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2126" w:type="dxa"/>
            <w:tcBorders>
              <w:bottom w:val="nil"/>
            </w:tcBorders>
          </w:tcPr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 xml:space="preserve">председатель Думы Уссурийского городского округа,  депутаты Думы                 Уссурийского городского округа,                     руководители </w:t>
            </w:r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t>отраслевых</w:t>
            </w:r>
            <w:proofErr w:type="gramEnd"/>
            <w:r w:rsidRPr="00E727DA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>) и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территориальных органов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администрации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17E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5C61F6" w:rsidRPr="00AF7550" w:rsidTr="006D2269">
        <w:trPr>
          <w:trHeight w:val="390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5C61F6" w:rsidRPr="00E727DA" w:rsidRDefault="005C61F6" w:rsidP="000D23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111 </w:t>
            </w:r>
          </w:p>
        </w:tc>
        <w:tc>
          <w:tcPr>
            <w:tcW w:w="2266" w:type="dxa"/>
          </w:tcPr>
          <w:p w:rsidR="005C61F6" w:rsidRDefault="005C61F6" w:rsidP="000D23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аттестация муниципальных служащих, замещающих  старшую, высшую, главную, младшую группу должностей </w:t>
            </w:r>
          </w:p>
          <w:p w:rsidR="00EC76B3" w:rsidRPr="00E727DA" w:rsidRDefault="00EC76B3" w:rsidP="000D23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C61F6" w:rsidRPr="00E727DA" w:rsidRDefault="005C61F6" w:rsidP="000D235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аттестационной комиссии, муниципальные служащие, подлежащие аттестации</w:t>
            </w:r>
          </w:p>
        </w:tc>
        <w:tc>
          <w:tcPr>
            <w:tcW w:w="1843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 xml:space="preserve">отдел </w:t>
            </w:r>
            <w:proofErr w:type="spellStart"/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t>муниципаль-ной</w:t>
            </w:r>
            <w:proofErr w:type="spellEnd"/>
            <w:proofErr w:type="gramEnd"/>
            <w:r w:rsidRPr="00E727DA">
              <w:rPr>
                <w:color w:val="000000" w:themeColor="text1"/>
                <w:sz w:val="26"/>
                <w:szCs w:val="26"/>
              </w:rPr>
              <w:t xml:space="preserve"> службы и кадров аппарата 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 xml:space="preserve">  (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5C61F6" w:rsidRPr="00AF7550" w:rsidTr="006D2269">
        <w:trPr>
          <w:trHeight w:val="390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B2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5C61F6" w:rsidRPr="00E727DA" w:rsidRDefault="005C61F6" w:rsidP="00147D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C61F6" w:rsidRPr="00E727DA" w:rsidRDefault="005C61F6" w:rsidP="00147D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C61F6" w:rsidRPr="00E727DA" w:rsidRDefault="005C61F6" w:rsidP="00147D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C61F6" w:rsidRPr="00E727DA" w:rsidRDefault="005C61F6" w:rsidP="00147D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C61F6" w:rsidRPr="00E727DA" w:rsidRDefault="005C61F6" w:rsidP="00147D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5C61F6" w:rsidRPr="00E727DA" w:rsidRDefault="005C61F6" w:rsidP="002A519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266" w:type="dxa"/>
          </w:tcPr>
          <w:p w:rsidR="005C61F6" w:rsidRPr="00E727DA" w:rsidRDefault="005C61F6" w:rsidP="005C61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аттестация муниципальных служащих, замещающих  старшую, высшую, главную, младшую группу должностей </w:t>
            </w:r>
          </w:p>
        </w:tc>
        <w:tc>
          <w:tcPr>
            <w:tcW w:w="2126" w:type="dxa"/>
          </w:tcPr>
          <w:p w:rsidR="005C61F6" w:rsidRPr="00E727DA" w:rsidRDefault="005C61F6" w:rsidP="00147D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аттестационной комиссии, муниципальные служащие, подлежащие аттестации</w:t>
            </w:r>
          </w:p>
        </w:tc>
        <w:tc>
          <w:tcPr>
            <w:tcW w:w="1843" w:type="dxa"/>
          </w:tcPr>
          <w:p w:rsidR="005C61F6" w:rsidRPr="00E727DA" w:rsidRDefault="005C61F6" w:rsidP="00147D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</w:t>
            </w:r>
            <w:proofErr w:type="spellStart"/>
            <w:proofErr w:type="gram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муниципаль-ной</w:t>
            </w:r>
            <w:proofErr w:type="spellEnd"/>
            <w:proofErr w:type="gram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службы и кадров аппарата </w:t>
            </w: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(</w:t>
            </w: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5C61F6" w:rsidRPr="00AF7550" w:rsidTr="006D2269">
        <w:trPr>
          <w:trHeight w:val="390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творчества», ул. Володарского, 61</w:t>
            </w:r>
          </w:p>
        </w:tc>
        <w:tc>
          <w:tcPr>
            <w:tcW w:w="2266" w:type="dxa"/>
          </w:tcPr>
          <w:p w:rsidR="005C61F6" w:rsidRPr="00E727DA" w:rsidRDefault="005C61F6" w:rsidP="000D23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727D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муниципальный экологический фестиваль </w:t>
            </w:r>
            <w:proofErr w:type="spellStart"/>
            <w:r w:rsidRPr="00E727D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экомоды</w:t>
            </w:r>
            <w:proofErr w:type="spellEnd"/>
            <w:r w:rsidRPr="00E727D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«Талантов россыпь - гениев полет» </w:t>
            </w:r>
          </w:p>
        </w:tc>
        <w:tc>
          <w:tcPr>
            <w:tcW w:w="2126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обучающиеся и воспитанники образовательных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5C61F6" w:rsidRPr="00E727DA" w:rsidRDefault="005C61F6" w:rsidP="000D23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5C61F6" w:rsidRPr="00E727DA" w:rsidRDefault="005C61F6" w:rsidP="000D23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5C61F6" w:rsidRPr="00AF7550" w:rsidTr="006D2269">
        <w:trPr>
          <w:trHeight w:val="390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693" w:type="dxa"/>
          </w:tcPr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5C61F6" w:rsidRPr="00E727DA" w:rsidRDefault="005C61F6" w:rsidP="00E22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малый зал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 xml:space="preserve">заседание Общественного совета по вопросам жилищно-коммунального хозяйства </w:t>
            </w:r>
          </w:p>
        </w:tc>
        <w:tc>
          <w:tcPr>
            <w:tcW w:w="2126" w:type="dxa"/>
          </w:tcPr>
          <w:p w:rsidR="005C61F6" w:rsidRPr="00E727DA" w:rsidRDefault="005C61F6" w:rsidP="00E22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5C61F6" w:rsidRPr="00E727DA" w:rsidRDefault="005C61F6" w:rsidP="00E22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5C61F6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(Сидорова)</w:t>
            </w:r>
          </w:p>
          <w:p w:rsidR="00EC76B3" w:rsidRPr="00E727DA" w:rsidRDefault="00EC76B3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5C61F6" w:rsidRPr="00AF7550" w:rsidTr="006D2269">
        <w:trPr>
          <w:trHeight w:val="390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693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творчества», ул. Володарского, 61</w:t>
            </w:r>
          </w:p>
        </w:tc>
        <w:tc>
          <w:tcPr>
            <w:tcW w:w="2266" w:type="dxa"/>
          </w:tcPr>
          <w:p w:rsidR="005C61F6" w:rsidRDefault="005C61F6" w:rsidP="000D23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727D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муниципальный круглый стол по обмену опытом по </w:t>
            </w:r>
            <w:proofErr w:type="spellStart"/>
            <w:proofErr w:type="gramStart"/>
            <w:r w:rsidRPr="00E727D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совершенст-вованию</w:t>
            </w:r>
            <w:proofErr w:type="spellEnd"/>
            <w:proofErr w:type="gramEnd"/>
            <w:r w:rsidRPr="00E727D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содержания и методов работы по профилактике терроризма и экстремизма «Толерантность-идеология 21 века» </w:t>
            </w:r>
          </w:p>
          <w:p w:rsidR="00EC76B3" w:rsidRPr="00E727DA" w:rsidRDefault="00EC76B3" w:rsidP="000D23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t xml:space="preserve">обучающиеся 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общеобразова-тельных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 xml:space="preserve"> учреждений Уссурийского городского округа</w:t>
            </w:r>
            <w:proofErr w:type="gramEnd"/>
          </w:p>
        </w:tc>
        <w:tc>
          <w:tcPr>
            <w:tcW w:w="1843" w:type="dxa"/>
          </w:tcPr>
          <w:p w:rsidR="005C61F6" w:rsidRPr="00E727DA" w:rsidRDefault="005C61F6" w:rsidP="000D23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5C61F6" w:rsidRPr="00E727DA" w:rsidRDefault="005C61F6" w:rsidP="000D23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5C61F6" w:rsidRPr="00AF7550" w:rsidTr="006D2269">
        <w:trPr>
          <w:trHeight w:val="390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14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266" w:type="dxa"/>
          </w:tcPr>
          <w:p w:rsidR="00EC76B3" w:rsidRDefault="005C61F6" w:rsidP="00143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жеребьевка по предоставлению земельных участков гражданам, имеющим трех и более детей  </w:t>
            </w:r>
          </w:p>
          <w:p w:rsidR="005C61F6" w:rsidRPr="00E727DA" w:rsidRDefault="005C61F6" w:rsidP="00143D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   </w:t>
            </w:r>
          </w:p>
        </w:tc>
        <w:tc>
          <w:tcPr>
            <w:tcW w:w="2126" w:type="dxa"/>
          </w:tcPr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C61F6" w:rsidRPr="00E727DA" w:rsidRDefault="005C61F6" w:rsidP="00143D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E727DA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5C61F6" w:rsidRPr="00AF7550" w:rsidTr="006D2269">
        <w:trPr>
          <w:trHeight w:val="390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 xml:space="preserve">краевое государственное автономное профессиональное образовательное учреждение «Дальневосточный технический колледж»,                                ул. </w:t>
            </w:r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t>Советская</w:t>
            </w:r>
            <w:proofErr w:type="gramEnd"/>
            <w:r w:rsidRPr="00E727DA">
              <w:rPr>
                <w:color w:val="000000" w:themeColor="text1"/>
                <w:sz w:val="26"/>
                <w:szCs w:val="26"/>
              </w:rPr>
              <w:t>, 35</w:t>
            </w:r>
          </w:p>
        </w:tc>
        <w:tc>
          <w:tcPr>
            <w:tcW w:w="2266" w:type="dxa"/>
          </w:tcPr>
          <w:p w:rsidR="005C61F6" w:rsidRPr="00E727DA" w:rsidRDefault="005C61F6" w:rsidP="00E22F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727D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конкурс </w:t>
            </w:r>
            <w:proofErr w:type="spellStart"/>
            <w:proofErr w:type="gramStart"/>
            <w:r w:rsidRPr="00E727D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профессиональ-ного</w:t>
            </w:r>
            <w:proofErr w:type="spellEnd"/>
            <w:proofErr w:type="gramEnd"/>
            <w:r w:rsidRPr="00E727D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мастерства «Зодчий нового поколения» </w:t>
            </w:r>
          </w:p>
        </w:tc>
        <w:tc>
          <w:tcPr>
            <w:tcW w:w="2126" w:type="dxa"/>
          </w:tcPr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 xml:space="preserve">учащиеся 9-х классов </w:t>
            </w:r>
            <w:proofErr w:type="spellStart"/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t>общеобразова-тельных</w:t>
            </w:r>
            <w:proofErr w:type="spellEnd"/>
            <w:proofErr w:type="gramEnd"/>
            <w:r w:rsidRPr="00E727DA">
              <w:rPr>
                <w:color w:val="000000" w:themeColor="text1"/>
                <w:sz w:val="26"/>
                <w:szCs w:val="26"/>
              </w:rPr>
              <w:t xml:space="preserve"> учреждений Уссурийского городского округа</w:t>
            </w:r>
          </w:p>
        </w:tc>
        <w:tc>
          <w:tcPr>
            <w:tcW w:w="1843" w:type="dxa"/>
          </w:tcPr>
          <w:p w:rsidR="005C61F6" w:rsidRPr="00E727DA" w:rsidRDefault="005C61F6" w:rsidP="00E22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5C61F6" w:rsidRPr="00E727DA" w:rsidRDefault="005C61F6" w:rsidP="00E22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5C61F6" w:rsidRPr="00AF7550" w:rsidTr="006D2269">
        <w:trPr>
          <w:trHeight w:val="390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5C61F6" w:rsidRPr="00E727DA" w:rsidRDefault="005C61F6" w:rsidP="000D235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                      филиал «Центр культуры и досуга «Искра»,                           ул. Владивостокское шоссе, 26-а</w:t>
            </w:r>
          </w:p>
        </w:tc>
        <w:tc>
          <w:tcPr>
            <w:tcW w:w="2266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отчетный концерт Народной любительской театральной студии «Пегас»</w:t>
            </w:r>
          </w:p>
        </w:tc>
        <w:tc>
          <w:tcPr>
            <w:tcW w:w="2126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C61F6" w:rsidRPr="00E727DA" w:rsidRDefault="005C61F6" w:rsidP="000D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5C61F6" w:rsidRPr="00AF7550" w:rsidTr="006D2269">
        <w:trPr>
          <w:trHeight w:val="390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5C61F6" w:rsidRPr="00E727DA" w:rsidRDefault="005C61F6" w:rsidP="000D235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                      филиал Дворец культуры «Дружба», ул. Русская, 10</w:t>
            </w:r>
          </w:p>
        </w:tc>
        <w:tc>
          <w:tcPr>
            <w:tcW w:w="2266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 xml:space="preserve">торжественное мероприятие, посвященное Дню матери России «Моя мама лучшая на свете», совместно с Общественным движением «Матери России» и </w:t>
            </w:r>
            <w:proofErr w:type="spellStart"/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t>благотворитель-ным</w:t>
            </w:r>
            <w:proofErr w:type="spellEnd"/>
            <w:proofErr w:type="gramEnd"/>
            <w:r w:rsidRPr="00E727DA">
              <w:rPr>
                <w:color w:val="000000" w:themeColor="text1"/>
                <w:sz w:val="26"/>
                <w:szCs w:val="26"/>
              </w:rPr>
              <w:t xml:space="preserve"> фондом «Сохрани жизнь»</w:t>
            </w:r>
          </w:p>
        </w:tc>
        <w:tc>
          <w:tcPr>
            <w:tcW w:w="2126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C61F6" w:rsidRPr="00E727DA" w:rsidRDefault="005C61F6" w:rsidP="000D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5C61F6" w:rsidRPr="00AF7550" w:rsidTr="006D2269">
        <w:trPr>
          <w:trHeight w:val="390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5C61F6" w:rsidRPr="00E727DA" w:rsidRDefault="005C61F6" w:rsidP="000D2353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727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E727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109</w:t>
            </w:r>
          </w:p>
          <w:p w:rsidR="005C61F6" w:rsidRPr="00E727DA" w:rsidRDefault="005C61F6" w:rsidP="000D2353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0D2353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0D2353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0D2353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5C61F6" w:rsidRPr="00E727DA" w:rsidRDefault="005C61F6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личный прием граждан</w:t>
            </w:r>
          </w:p>
          <w:p w:rsidR="005C61F6" w:rsidRPr="00E727DA" w:rsidRDefault="005C61F6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</w:t>
            </w:r>
            <w:r w:rsidR="00901F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ой</w:t>
            </w: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Уссурийского городского округа              </w:t>
            </w:r>
          </w:p>
          <w:p w:rsidR="005C61F6" w:rsidRPr="00E727DA" w:rsidRDefault="005C61F6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заместители главы                   администрации Уссурийского городского округа,                   руководители отраслевых (</w:t>
            </w:r>
            <w:proofErr w:type="spellStart"/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E727DA">
              <w:rPr>
                <w:color w:val="000000" w:themeColor="text1"/>
                <w:sz w:val="26"/>
                <w:szCs w:val="26"/>
              </w:rPr>
              <w:t xml:space="preserve">) и 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территориаль-ных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 xml:space="preserve"> органов администрации, жители                   Уссурийского </w:t>
            </w:r>
            <w:r w:rsidRPr="00E727DA">
              <w:rPr>
                <w:color w:val="000000" w:themeColor="text1"/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lastRenderedPageBreak/>
              <w:t xml:space="preserve">управление           делами                 аппарата </w:t>
            </w:r>
            <w:proofErr w:type="spellStart"/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proofErr w:type="gramEnd"/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Лищишина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>)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5C61F6" w:rsidRPr="00AF7550" w:rsidTr="006D2269">
        <w:trPr>
          <w:trHeight w:val="390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>. 406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5C61F6" w:rsidRPr="00E727DA" w:rsidRDefault="005C61F6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126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председатель Думы Уссурийского городского округа,</w:t>
            </w:r>
            <w:r w:rsidRPr="00E727D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городского округа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(Курочкина)</w:t>
            </w:r>
          </w:p>
        </w:tc>
      </w:tr>
      <w:tr w:rsidR="005C61F6" w:rsidRPr="00AF7550" w:rsidTr="006D2269">
        <w:trPr>
          <w:trHeight w:val="390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5C61F6" w:rsidRPr="00E727DA" w:rsidRDefault="005C61F6" w:rsidP="000D2353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6" w:type="dxa"/>
          </w:tcPr>
          <w:p w:rsidR="005C61F6" w:rsidRPr="00E727DA" w:rsidRDefault="005C61F6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2126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председатель Думы Уссурийского городского округа,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депутаты Думы  Уссурийского городского округа,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руководители отраслевых (</w:t>
            </w:r>
            <w:proofErr w:type="spellStart"/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E727DA">
              <w:rPr>
                <w:color w:val="000000" w:themeColor="text1"/>
                <w:sz w:val="26"/>
                <w:szCs w:val="26"/>
              </w:rPr>
              <w:t xml:space="preserve">) и 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территориаль-ных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 xml:space="preserve"> органов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5C61F6" w:rsidRPr="00E727DA" w:rsidRDefault="005C61F6" w:rsidP="000D23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C61F6" w:rsidRPr="00AF7550" w:rsidTr="006D2269">
        <w:trPr>
          <w:trHeight w:val="390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5C61F6" w:rsidRPr="00E727DA" w:rsidRDefault="005C61F6" w:rsidP="00E22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малый зал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 xml:space="preserve">заседание 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антинаркотичес-кой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 xml:space="preserve"> комиссии Уссурийского городского округа</w:t>
            </w:r>
          </w:p>
        </w:tc>
        <w:tc>
          <w:tcPr>
            <w:tcW w:w="2126" w:type="dxa"/>
          </w:tcPr>
          <w:p w:rsidR="005C61F6" w:rsidRPr="00E727DA" w:rsidRDefault="005C61F6" w:rsidP="00E22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5C61F6" w:rsidRPr="00E727DA" w:rsidRDefault="005C61F6" w:rsidP="00E22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5C61F6" w:rsidRPr="00AF7550" w:rsidTr="006D2269">
        <w:trPr>
          <w:trHeight w:val="390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ул. Некрасова, 66, большой зал</w:t>
            </w:r>
          </w:p>
        </w:tc>
        <w:tc>
          <w:tcPr>
            <w:tcW w:w="2266" w:type="dxa"/>
          </w:tcPr>
          <w:p w:rsidR="005C61F6" w:rsidRPr="00E727DA" w:rsidRDefault="005C61F6" w:rsidP="000D2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торжественная церемония </w:t>
            </w:r>
            <w:proofErr w:type="gram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чествования лауреатов премии администрации Уссурийского городского округа</w:t>
            </w:r>
            <w:proofErr w:type="gram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за особые достижения в области образования, </w:t>
            </w: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науки, культуры, спорта и общественной деятельности</w:t>
            </w:r>
          </w:p>
        </w:tc>
        <w:tc>
          <w:tcPr>
            <w:tcW w:w="2126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lastRenderedPageBreak/>
              <w:t>молодежь Уссурийского городского округа в возрасте от 14   до 25 лет</w:t>
            </w:r>
          </w:p>
        </w:tc>
        <w:tc>
          <w:tcPr>
            <w:tcW w:w="1843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5C61F6" w:rsidRPr="00AF7550" w:rsidTr="006D2269">
        <w:trPr>
          <w:trHeight w:val="390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5C61F6" w:rsidRPr="00E727DA" w:rsidRDefault="005C61F6" w:rsidP="00E22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111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E727DA">
              <w:rPr>
                <w:color w:val="000000" w:themeColor="text1"/>
                <w:sz w:val="26"/>
                <w:szCs w:val="26"/>
              </w:rPr>
              <w:t>Координацион-ного</w:t>
            </w:r>
            <w:proofErr w:type="spellEnd"/>
            <w:proofErr w:type="gramEnd"/>
            <w:r w:rsidRPr="00E727DA">
              <w:rPr>
                <w:color w:val="000000" w:themeColor="text1"/>
                <w:sz w:val="26"/>
                <w:szCs w:val="26"/>
              </w:rPr>
              <w:t xml:space="preserve"> совета общественных организаций</w:t>
            </w:r>
          </w:p>
        </w:tc>
        <w:tc>
          <w:tcPr>
            <w:tcW w:w="2126" w:type="dxa"/>
          </w:tcPr>
          <w:p w:rsidR="005C61F6" w:rsidRPr="00E727DA" w:rsidRDefault="005C61F6" w:rsidP="00E22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5C61F6" w:rsidRPr="00E727DA" w:rsidRDefault="005C61F6" w:rsidP="00E22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5C61F6" w:rsidRPr="00AF7550" w:rsidTr="006D2269">
        <w:trPr>
          <w:trHeight w:val="390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E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5C61F6" w:rsidRPr="00E727DA" w:rsidRDefault="005C61F6" w:rsidP="00E22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ул. Ленина, 101,               </w:t>
            </w: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312</w:t>
            </w:r>
          </w:p>
        </w:tc>
        <w:tc>
          <w:tcPr>
            <w:tcW w:w="2266" w:type="dxa"/>
          </w:tcPr>
          <w:p w:rsidR="005C61F6" w:rsidRPr="00E727DA" w:rsidRDefault="005C61F6" w:rsidP="00E22F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727D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заседание балансовой комиссии</w:t>
            </w:r>
          </w:p>
        </w:tc>
        <w:tc>
          <w:tcPr>
            <w:tcW w:w="2126" w:type="dxa"/>
          </w:tcPr>
          <w:p w:rsidR="005C61F6" w:rsidRPr="00E727DA" w:rsidRDefault="005C61F6" w:rsidP="00E22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5C61F6" w:rsidRPr="00E727DA" w:rsidRDefault="005C61F6" w:rsidP="00E22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экономичес-кого</w:t>
            </w:r>
            <w:proofErr w:type="spellEnd"/>
            <w:proofErr w:type="gram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развития (</w:t>
            </w: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Делиу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5C61F6" w:rsidRPr="00AF7550" w:rsidTr="006D2269">
        <w:trPr>
          <w:trHeight w:val="390"/>
        </w:trPr>
        <w:tc>
          <w:tcPr>
            <w:tcW w:w="710" w:type="dxa"/>
          </w:tcPr>
          <w:p w:rsidR="005C61F6" w:rsidRPr="00AF7550" w:rsidRDefault="005C61F6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C61F6" w:rsidRPr="00E727DA" w:rsidRDefault="005C61F6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5C61F6" w:rsidRPr="00E727DA" w:rsidRDefault="005C61F6" w:rsidP="000D2353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система», ДК «Нива»               </w:t>
            </w:r>
            <w:r w:rsidR="00E727DA"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пос. Тимирязевский, ул. </w:t>
            </w:r>
            <w:proofErr w:type="spellStart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Воложенина</w:t>
            </w:r>
            <w:proofErr w:type="spellEnd"/>
            <w:r w:rsidRPr="00E72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2а</w:t>
            </w:r>
          </w:p>
        </w:tc>
        <w:tc>
          <w:tcPr>
            <w:tcW w:w="2266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 xml:space="preserve">спектакль народного театра «Провинция </w:t>
            </w:r>
            <w:proofErr w:type="spellStart"/>
            <w:r w:rsidRPr="00E727DA">
              <w:rPr>
                <w:color w:val="000000" w:themeColor="text1"/>
                <w:sz w:val="26"/>
                <w:szCs w:val="26"/>
              </w:rPr>
              <w:t>ТиМ</w:t>
            </w:r>
            <w:proofErr w:type="spellEnd"/>
            <w:r w:rsidRPr="00E727DA">
              <w:rPr>
                <w:color w:val="000000" w:themeColor="text1"/>
                <w:sz w:val="26"/>
                <w:szCs w:val="26"/>
              </w:rPr>
              <w:t>» «Гусенок»</w:t>
            </w:r>
          </w:p>
        </w:tc>
        <w:tc>
          <w:tcPr>
            <w:tcW w:w="2126" w:type="dxa"/>
          </w:tcPr>
          <w:p w:rsidR="005C61F6" w:rsidRPr="00E727DA" w:rsidRDefault="005C61F6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727DA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C61F6" w:rsidRPr="00E727DA" w:rsidRDefault="005C61F6" w:rsidP="000D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7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</w:tbl>
    <w:p w:rsidR="00D16B49" w:rsidRPr="00AF7550" w:rsidRDefault="00D16B49" w:rsidP="00D16B49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124226" w:rsidRPr="00AF7550" w:rsidRDefault="00124226" w:rsidP="00F2614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4226" w:rsidRPr="00AF7550" w:rsidRDefault="00124226" w:rsidP="00D16B49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285661" w:rsidRPr="00AF7550" w:rsidRDefault="00285661" w:rsidP="00734612">
      <w:pPr>
        <w:spacing w:after="0" w:line="240" w:lineRule="auto"/>
        <w:ind w:left="426"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54655F" w:rsidRPr="00AF7550" w:rsidRDefault="0054655F" w:rsidP="00734612">
      <w:pPr>
        <w:spacing w:after="0" w:line="240" w:lineRule="auto"/>
        <w:ind w:left="426"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54655F" w:rsidRPr="00AF7550" w:rsidRDefault="0054655F" w:rsidP="00734612">
      <w:pPr>
        <w:spacing w:after="0" w:line="240" w:lineRule="auto"/>
        <w:ind w:left="426"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734612" w:rsidRPr="00AF7550" w:rsidRDefault="00734612" w:rsidP="00734612">
      <w:pPr>
        <w:spacing w:after="0" w:line="240" w:lineRule="auto"/>
        <w:ind w:left="426"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734612" w:rsidRPr="00AF7550" w:rsidRDefault="00734612" w:rsidP="00734612">
      <w:pPr>
        <w:spacing w:after="0" w:line="240" w:lineRule="auto"/>
        <w:ind w:left="426"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734612" w:rsidRPr="00AF7550" w:rsidRDefault="00734612" w:rsidP="00734612">
      <w:pPr>
        <w:spacing w:after="0" w:line="240" w:lineRule="auto"/>
        <w:ind w:left="426"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E727DA" w:rsidRDefault="00E727DA" w:rsidP="00734612">
      <w:pPr>
        <w:spacing w:after="0" w:line="240" w:lineRule="auto"/>
        <w:ind w:left="426"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E727DA" w:rsidRDefault="00E727DA" w:rsidP="00734612">
      <w:pPr>
        <w:spacing w:after="0" w:line="240" w:lineRule="auto"/>
        <w:ind w:left="426"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E727DA" w:rsidRDefault="00E727DA" w:rsidP="00734612">
      <w:pPr>
        <w:spacing w:after="0" w:line="240" w:lineRule="auto"/>
        <w:ind w:left="426"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E727DA" w:rsidRDefault="00E727DA" w:rsidP="00734612">
      <w:pPr>
        <w:spacing w:after="0" w:line="240" w:lineRule="auto"/>
        <w:ind w:left="426"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E727DA" w:rsidRDefault="00E727DA" w:rsidP="00734612">
      <w:pPr>
        <w:spacing w:after="0" w:line="240" w:lineRule="auto"/>
        <w:ind w:left="426"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E727DA" w:rsidRDefault="00E727DA" w:rsidP="00734612">
      <w:pPr>
        <w:spacing w:after="0" w:line="240" w:lineRule="auto"/>
        <w:ind w:left="426"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E727DA" w:rsidRPr="00AF7550" w:rsidRDefault="00E727DA" w:rsidP="00734612">
      <w:pPr>
        <w:spacing w:after="0" w:line="240" w:lineRule="auto"/>
        <w:ind w:left="426"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285661" w:rsidRPr="00AF7550" w:rsidRDefault="00285661" w:rsidP="000B43F6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sectPr w:rsidR="00285661" w:rsidRPr="00AF7550" w:rsidSect="005D4F41">
      <w:headerReference w:type="default" r:id="rId8"/>
      <w:pgSz w:w="11906" w:h="16838"/>
      <w:pgMar w:top="568" w:right="851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F67" w:rsidRDefault="00D57F67" w:rsidP="00EF5428">
      <w:pPr>
        <w:spacing w:after="0" w:line="240" w:lineRule="auto"/>
      </w:pPr>
      <w:r>
        <w:separator/>
      </w:r>
    </w:p>
  </w:endnote>
  <w:endnote w:type="continuationSeparator" w:id="0">
    <w:p w:rsidR="00D57F67" w:rsidRDefault="00D57F67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F67" w:rsidRDefault="00D57F67" w:rsidP="00EF5428">
      <w:pPr>
        <w:spacing w:after="0" w:line="240" w:lineRule="auto"/>
      </w:pPr>
      <w:r>
        <w:separator/>
      </w:r>
    </w:p>
  </w:footnote>
  <w:footnote w:type="continuationSeparator" w:id="0">
    <w:p w:rsidR="00D57F67" w:rsidRDefault="00D57F67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2353" w:rsidRPr="00D06785" w:rsidRDefault="004778A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2353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76B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2353" w:rsidRDefault="000D23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12F1"/>
    <w:rsid w:val="000013A5"/>
    <w:rsid w:val="00001549"/>
    <w:rsid w:val="00002A65"/>
    <w:rsid w:val="00002B97"/>
    <w:rsid w:val="00003663"/>
    <w:rsid w:val="00003760"/>
    <w:rsid w:val="00003F58"/>
    <w:rsid w:val="00004017"/>
    <w:rsid w:val="0000426E"/>
    <w:rsid w:val="00004951"/>
    <w:rsid w:val="000049C3"/>
    <w:rsid w:val="00006373"/>
    <w:rsid w:val="000105E4"/>
    <w:rsid w:val="00010CAE"/>
    <w:rsid w:val="00011859"/>
    <w:rsid w:val="00011F38"/>
    <w:rsid w:val="00012991"/>
    <w:rsid w:val="00013C98"/>
    <w:rsid w:val="00015E8B"/>
    <w:rsid w:val="00016724"/>
    <w:rsid w:val="00016EEC"/>
    <w:rsid w:val="00017383"/>
    <w:rsid w:val="00020551"/>
    <w:rsid w:val="0002088A"/>
    <w:rsid w:val="000218D1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FAB"/>
    <w:rsid w:val="00075688"/>
    <w:rsid w:val="000775E9"/>
    <w:rsid w:val="000805CF"/>
    <w:rsid w:val="000819A7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4E8"/>
    <w:rsid w:val="000E4A88"/>
    <w:rsid w:val="000E50F4"/>
    <w:rsid w:val="000E52B4"/>
    <w:rsid w:val="000E6059"/>
    <w:rsid w:val="000E62A1"/>
    <w:rsid w:val="000E6581"/>
    <w:rsid w:val="000E7B52"/>
    <w:rsid w:val="000F0F48"/>
    <w:rsid w:val="000F193F"/>
    <w:rsid w:val="000F1AEE"/>
    <w:rsid w:val="000F1D0B"/>
    <w:rsid w:val="000F1FE5"/>
    <w:rsid w:val="000F2095"/>
    <w:rsid w:val="000F2A45"/>
    <w:rsid w:val="000F32D7"/>
    <w:rsid w:val="000F386E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4226"/>
    <w:rsid w:val="0012432C"/>
    <w:rsid w:val="00124D46"/>
    <w:rsid w:val="001256E6"/>
    <w:rsid w:val="00125B78"/>
    <w:rsid w:val="0012640B"/>
    <w:rsid w:val="00126C48"/>
    <w:rsid w:val="00130424"/>
    <w:rsid w:val="00130CF9"/>
    <w:rsid w:val="0013118C"/>
    <w:rsid w:val="001312E1"/>
    <w:rsid w:val="00131559"/>
    <w:rsid w:val="00131A8C"/>
    <w:rsid w:val="0013248D"/>
    <w:rsid w:val="00133BD1"/>
    <w:rsid w:val="001342FA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BFC"/>
    <w:rsid w:val="00183505"/>
    <w:rsid w:val="00183EAE"/>
    <w:rsid w:val="00184124"/>
    <w:rsid w:val="00184452"/>
    <w:rsid w:val="00184B1F"/>
    <w:rsid w:val="00184C21"/>
    <w:rsid w:val="00184F4F"/>
    <w:rsid w:val="001856DB"/>
    <w:rsid w:val="00185879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251D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F89"/>
    <w:rsid w:val="001A25D5"/>
    <w:rsid w:val="001A2C20"/>
    <w:rsid w:val="001A2F66"/>
    <w:rsid w:val="001A3DA1"/>
    <w:rsid w:val="001A3DC6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943"/>
    <w:rsid w:val="001F4BAA"/>
    <w:rsid w:val="001F5456"/>
    <w:rsid w:val="001F6146"/>
    <w:rsid w:val="001F6152"/>
    <w:rsid w:val="001F7337"/>
    <w:rsid w:val="001F7BE4"/>
    <w:rsid w:val="0020067D"/>
    <w:rsid w:val="00200C66"/>
    <w:rsid w:val="00200CD9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537"/>
    <w:rsid w:val="00227C79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7AA6"/>
    <w:rsid w:val="00267C8B"/>
    <w:rsid w:val="00267CF1"/>
    <w:rsid w:val="00270C38"/>
    <w:rsid w:val="00270CAC"/>
    <w:rsid w:val="00271CB6"/>
    <w:rsid w:val="0027205C"/>
    <w:rsid w:val="002726C2"/>
    <w:rsid w:val="00272AF1"/>
    <w:rsid w:val="00272B6E"/>
    <w:rsid w:val="0027311B"/>
    <w:rsid w:val="0027421B"/>
    <w:rsid w:val="002749AB"/>
    <w:rsid w:val="00275A6F"/>
    <w:rsid w:val="0027632A"/>
    <w:rsid w:val="00277B6E"/>
    <w:rsid w:val="00277E2F"/>
    <w:rsid w:val="00280A9C"/>
    <w:rsid w:val="00281133"/>
    <w:rsid w:val="00282455"/>
    <w:rsid w:val="00282E3B"/>
    <w:rsid w:val="00282F65"/>
    <w:rsid w:val="00285661"/>
    <w:rsid w:val="00287D3C"/>
    <w:rsid w:val="00287E4F"/>
    <w:rsid w:val="00290B89"/>
    <w:rsid w:val="00291A41"/>
    <w:rsid w:val="00291AA9"/>
    <w:rsid w:val="00291EFC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78DD"/>
    <w:rsid w:val="002B0463"/>
    <w:rsid w:val="002B04C3"/>
    <w:rsid w:val="002B058E"/>
    <w:rsid w:val="002B063C"/>
    <w:rsid w:val="002B0700"/>
    <w:rsid w:val="002B0B4B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DAB"/>
    <w:rsid w:val="002E1FD6"/>
    <w:rsid w:val="002E323C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4E0A"/>
    <w:rsid w:val="002F5528"/>
    <w:rsid w:val="002F6F21"/>
    <w:rsid w:val="002F76E6"/>
    <w:rsid w:val="002F7A7A"/>
    <w:rsid w:val="00300D79"/>
    <w:rsid w:val="0030102E"/>
    <w:rsid w:val="00302153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CA5"/>
    <w:rsid w:val="00307EC8"/>
    <w:rsid w:val="00310431"/>
    <w:rsid w:val="0031178B"/>
    <w:rsid w:val="00311C68"/>
    <w:rsid w:val="0031200B"/>
    <w:rsid w:val="0031543E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56FA"/>
    <w:rsid w:val="003362A7"/>
    <w:rsid w:val="00336A24"/>
    <w:rsid w:val="00337107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3393"/>
    <w:rsid w:val="00383E61"/>
    <w:rsid w:val="00384E48"/>
    <w:rsid w:val="00385006"/>
    <w:rsid w:val="0038523C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589C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720"/>
    <w:rsid w:val="00417948"/>
    <w:rsid w:val="00417E92"/>
    <w:rsid w:val="004202D3"/>
    <w:rsid w:val="004203D8"/>
    <w:rsid w:val="00421B79"/>
    <w:rsid w:val="00421C40"/>
    <w:rsid w:val="00421EC9"/>
    <w:rsid w:val="0042257B"/>
    <w:rsid w:val="0042257D"/>
    <w:rsid w:val="004235B9"/>
    <w:rsid w:val="00424E55"/>
    <w:rsid w:val="00425F9C"/>
    <w:rsid w:val="004262D9"/>
    <w:rsid w:val="00427361"/>
    <w:rsid w:val="00427733"/>
    <w:rsid w:val="004304F2"/>
    <w:rsid w:val="00430D09"/>
    <w:rsid w:val="004317B6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1186"/>
    <w:rsid w:val="00441682"/>
    <w:rsid w:val="00442FDE"/>
    <w:rsid w:val="0044305C"/>
    <w:rsid w:val="00443AC5"/>
    <w:rsid w:val="00444CD5"/>
    <w:rsid w:val="004454E1"/>
    <w:rsid w:val="00445AF6"/>
    <w:rsid w:val="00445E60"/>
    <w:rsid w:val="00445E75"/>
    <w:rsid w:val="004463E7"/>
    <w:rsid w:val="00446EE2"/>
    <w:rsid w:val="004473F9"/>
    <w:rsid w:val="00447520"/>
    <w:rsid w:val="0045043F"/>
    <w:rsid w:val="00450B28"/>
    <w:rsid w:val="00452385"/>
    <w:rsid w:val="004526C6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778AB"/>
    <w:rsid w:val="00480199"/>
    <w:rsid w:val="0048019F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841"/>
    <w:rsid w:val="004B2A57"/>
    <w:rsid w:val="004B349E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E10"/>
    <w:rsid w:val="004E1F3F"/>
    <w:rsid w:val="004E3385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432"/>
    <w:rsid w:val="00500CC4"/>
    <w:rsid w:val="00500DBA"/>
    <w:rsid w:val="0050121C"/>
    <w:rsid w:val="005024D5"/>
    <w:rsid w:val="00503660"/>
    <w:rsid w:val="00503AC7"/>
    <w:rsid w:val="00503BFD"/>
    <w:rsid w:val="00503FA7"/>
    <w:rsid w:val="005041FE"/>
    <w:rsid w:val="0050426A"/>
    <w:rsid w:val="00504284"/>
    <w:rsid w:val="005045B7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561B"/>
    <w:rsid w:val="00516674"/>
    <w:rsid w:val="0051713D"/>
    <w:rsid w:val="00517C45"/>
    <w:rsid w:val="00521155"/>
    <w:rsid w:val="005214CE"/>
    <w:rsid w:val="00522DF0"/>
    <w:rsid w:val="00522FE6"/>
    <w:rsid w:val="00523A69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661"/>
    <w:rsid w:val="005414D1"/>
    <w:rsid w:val="00541617"/>
    <w:rsid w:val="00542B4D"/>
    <w:rsid w:val="0054309F"/>
    <w:rsid w:val="00544E8F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33A"/>
    <w:rsid w:val="005557E3"/>
    <w:rsid w:val="0055600B"/>
    <w:rsid w:val="0055771B"/>
    <w:rsid w:val="0056003E"/>
    <w:rsid w:val="0056019B"/>
    <w:rsid w:val="005601B6"/>
    <w:rsid w:val="0056178D"/>
    <w:rsid w:val="00562386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937"/>
    <w:rsid w:val="00583D35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2F4"/>
    <w:rsid w:val="005A3A33"/>
    <w:rsid w:val="005A4668"/>
    <w:rsid w:val="005A4B12"/>
    <w:rsid w:val="005A5603"/>
    <w:rsid w:val="005A5744"/>
    <w:rsid w:val="005A5789"/>
    <w:rsid w:val="005A5811"/>
    <w:rsid w:val="005A588D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6BAC"/>
    <w:rsid w:val="00607591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22E4"/>
    <w:rsid w:val="00625A02"/>
    <w:rsid w:val="00625B30"/>
    <w:rsid w:val="0062610F"/>
    <w:rsid w:val="00626AF7"/>
    <w:rsid w:val="006276FD"/>
    <w:rsid w:val="0063014C"/>
    <w:rsid w:val="006301FE"/>
    <w:rsid w:val="0063053B"/>
    <w:rsid w:val="006305D7"/>
    <w:rsid w:val="00630D39"/>
    <w:rsid w:val="00630F25"/>
    <w:rsid w:val="006321A6"/>
    <w:rsid w:val="00633AE8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FAC"/>
    <w:rsid w:val="00650802"/>
    <w:rsid w:val="00650C67"/>
    <w:rsid w:val="00651A72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E56"/>
    <w:rsid w:val="006851D8"/>
    <w:rsid w:val="006856C2"/>
    <w:rsid w:val="00685D74"/>
    <w:rsid w:val="00685FD0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5554"/>
    <w:rsid w:val="006C6DE9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FC5"/>
    <w:rsid w:val="006D68FC"/>
    <w:rsid w:val="006D70C3"/>
    <w:rsid w:val="006D7179"/>
    <w:rsid w:val="006D71F5"/>
    <w:rsid w:val="006D7526"/>
    <w:rsid w:val="006D77B3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E81"/>
    <w:rsid w:val="00710F7F"/>
    <w:rsid w:val="00711237"/>
    <w:rsid w:val="00711823"/>
    <w:rsid w:val="00713360"/>
    <w:rsid w:val="00713718"/>
    <w:rsid w:val="0071406D"/>
    <w:rsid w:val="00714D17"/>
    <w:rsid w:val="00715BAC"/>
    <w:rsid w:val="00715DF9"/>
    <w:rsid w:val="0071645C"/>
    <w:rsid w:val="00716530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D53"/>
    <w:rsid w:val="00766E1E"/>
    <w:rsid w:val="00770186"/>
    <w:rsid w:val="0077070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2E5C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BBC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E6"/>
    <w:rsid w:val="007F580E"/>
    <w:rsid w:val="007F5BBB"/>
    <w:rsid w:val="007F7043"/>
    <w:rsid w:val="008000D8"/>
    <w:rsid w:val="00800331"/>
    <w:rsid w:val="00800AC5"/>
    <w:rsid w:val="008019F7"/>
    <w:rsid w:val="008021F4"/>
    <w:rsid w:val="00802335"/>
    <w:rsid w:val="00803171"/>
    <w:rsid w:val="0080325A"/>
    <w:rsid w:val="0080357B"/>
    <w:rsid w:val="00803E6A"/>
    <w:rsid w:val="0080668E"/>
    <w:rsid w:val="00807156"/>
    <w:rsid w:val="00807AFE"/>
    <w:rsid w:val="00810246"/>
    <w:rsid w:val="0081048D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544C"/>
    <w:rsid w:val="00837A8F"/>
    <w:rsid w:val="00840E1C"/>
    <w:rsid w:val="0084235A"/>
    <w:rsid w:val="00842743"/>
    <w:rsid w:val="00842F3B"/>
    <w:rsid w:val="00842F6C"/>
    <w:rsid w:val="00843371"/>
    <w:rsid w:val="008445A3"/>
    <w:rsid w:val="008456A8"/>
    <w:rsid w:val="00845855"/>
    <w:rsid w:val="008458F9"/>
    <w:rsid w:val="00845EDB"/>
    <w:rsid w:val="00847BD9"/>
    <w:rsid w:val="00847CA8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FF4"/>
    <w:rsid w:val="008700D2"/>
    <w:rsid w:val="00870C1D"/>
    <w:rsid w:val="00871145"/>
    <w:rsid w:val="008717A6"/>
    <w:rsid w:val="00871857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3319"/>
    <w:rsid w:val="008B3503"/>
    <w:rsid w:val="008B3F15"/>
    <w:rsid w:val="008B442C"/>
    <w:rsid w:val="008C020A"/>
    <w:rsid w:val="008C185A"/>
    <w:rsid w:val="008C2A59"/>
    <w:rsid w:val="008C33BF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23C7"/>
    <w:rsid w:val="00922527"/>
    <w:rsid w:val="00922C70"/>
    <w:rsid w:val="00923823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F10"/>
    <w:rsid w:val="009543F7"/>
    <w:rsid w:val="009544C9"/>
    <w:rsid w:val="00954E3C"/>
    <w:rsid w:val="00955D8D"/>
    <w:rsid w:val="009568BA"/>
    <w:rsid w:val="00956A59"/>
    <w:rsid w:val="00956A9E"/>
    <w:rsid w:val="00956CFC"/>
    <w:rsid w:val="00957DA8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1FB1"/>
    <w:rsid w:val="00982E7E"/>
    <w:rsid w:val="00984B67"/>
    <w:rsid w:val="00985A31"/>
    <w:rsid w:val="00985E3A"/>
    <w:rsid w:val="009864B5"/>
    <w:rsid w:val="00986612"/>
    <w:rsid w:val="009875A2"/>
    <w:rsid w:val="009921A1"/>
    <w:rsid w:val="009925C6"/>
    <w:rsid w:val="00994238"/>
    <w:rsid w:val="00994463"/>
    <w:rsid w:val="00994D24"/>
    <w:rsid w:val="009962D0"/>
    <w:rsid w:val="0099729F"/>
    <w:rsid w:val="009A0361"/>
    <w:rsid w:val="009A0367"/>
    <w:rsid w:val="009A0497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2BC0"/>
    <w:rsid w:val="009B2C01"/>
    <w:rsid w:val="009B3269"/>
    <w:rsid w:val="009B3325"/>
    <w:rsid w:val="009B5524"/>
    <w:rsid w:val="009B6868"/>
    <w:rsid w:val="009B738B"/>
    <w:rsid w:val="009B7DAC"/>
    <w:rsid w:val="009C022C"/>
    <w:rsid w:val="009C02EF"/>
    <w:rsid w:val="009C12ED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078BC"/>
    <w:rsid w:val="00A1191B"/>
    <w:rsid w:val="00A124E2"/>
    <w:rsid w:val="00A12AC9"/>
    <w:rsid w:val="00A1343C"/>
    <w:rsid w:val="00A13C5F"/>
    <w:rsid w:val="00A14F6A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D58"/>
    <w:rsid w:val="00A23935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6BEB"/>
    <w:rsid w:val="00A3746F"/>
    <w:rsid w:val="00A37B28"/>
    <w:rsid w:val="00A40080"/>
    <w:rsid w:val="00A40354"/>
    <w:rsid w:val="00A423B5"/>
    <w:rsid w:val="00A42405"/>
    <w:rsid w:val="00A429A6"/>
    <w:rsid w:val="00A429F9"/>
    <w:rsid w:val="00A42B33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60112"/>
    <w:rsid w:val="00A606D3"/>
    <w:rsid w:val="00A6164F"/>
    <w:rsid w:val="00A62775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26B7"/>
    <w:rsid w:val="00A72A1C"/>
    <w:rsid w:val="00A74F86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EF1"/>
    <w:rsid w:val="00A9308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F39"/>
    <w:rsid w:val="00AB60B4"/>
    <w:rsid w:val="00AB6319"/>
    <w:rsid w:val="00AB7382"/>
    <w:rsid w:val="00AB7E5D"/>
    <w:rsid w:val="00AB7FB3"/>
    <w:rsid w:val="00AC0A7F"/>
    <w:rsid w:val="00AC1557"/>
    <w:rsid w:val="00AC1E90"/>
    <w:rsid w:val="00AC2120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F035D"/>
    <w:rsid w:val="00AF23BA"/>
    <w:rsid w:val="00AF26D8"/>
    <w:rsid w:val="00AF2FE5"/>
    <w:rsid w:val="00AF305F"/>
    <w:rsid w:val="00AF3EC4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5E23"/>
    <w:rsid w:val="00B16F7D"/>
    <w:rsid w:val="00B2002C"/>
    <w:rsid w:val="00B20182"/>
    <w:rsid w:val="00B20D29"/>
    <w:rsid w:val="00B2159D"/>
    <w:rsid w:val="00B21D6D"/>
    <w:rsid w:val="00B21D9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115"/>
    <w:rsid w:val="00B32BC9"/>
    <w:rsid w:val="00B335AC"/>
    <w:rsid w:val="00B335B5"/>
    <w:rsid w:val="00B33C31"/>
    <w:rsid w:val="00B33E63"/>
    <w:rsid w:val="00B34BB7"/>
    <w:rsid w:val="00B35D41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97D"/>
    <w:rsid w:val="00B8081F"/>
    <w:rsid w:val="00B81C84"/>
    <w:rsid w:val="00B81EC1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524A"/>
    <w:rsid w:val="00BF5B25"/>
    <w:rsid w:val="00BF6A0A"/>
    <w:rsid w:val="00BF7C21"/>
    <w:rsid w:val="00BF7C35"/>
    <w:rsid w:val="00BF7CB4"/>
    <w:rsid w:val="00BF7D1B"/>
    <w:rsid w:val="00C00297"/>
    <w:rsid w:val="00C00C66"/>
    <w:rsid w:val="00C01590"/>
    <w:rsid w:val="00C016A9"/>
    <w:rsid w:val="00C024ED"/>
    <w:rsid w:val="00C02DCD"/>
    <w:rsid w:val="00C03030"/>
    <w:rsid w:val="00C04920"/>
    <w:rsid w:val="00C058A5"/>
    <w:rsid w:val="00C05B4D"/>
    <w:rsid w:val="00C05E97"/>
    <w:rsid w:val="00C07E4F"/>
    <w:rsid w:val="00C10B67"/>
    <w:rsid w:val="00C11352"/>
    <w:rsid w:val="00C11F2A"/>
    <w:rsid w:val="00C12803"/>
    <w:rsid w:val="00C13382"/>
    <w:rsid w:val="00C136A4"/>
    <w:rsid w:val="00C13B97"/>
    <w:rsid w:val="00C1468C"/>
    <w:rsid w:val="00C14DD7"/>
    <w:rsid w:val="00C14FDF"/>
    <w:rsid w:val="00C15C0D"/>
    <w:rsid w:val="00C15EE2"/>
    <w:rsid w:val="00C15F01"/>
    <w:rsid w:val="00C160D7"/>
    <w:rsid w:val="00C16A3C"/>
    <w:rsid w:val="00C17674"/>
    <w:rsid w:val="00C177F2"/>
    <w:rsid w:val="00C17AF2"/>
    <w:rsid w:val="00C212AA"/>
    <w:rsid w:val="00C213B5"/>
    <w:rsid w:val="00C21D9D"/>
    <w:rsid w:val="00C22290"/>
    <w:rsid w:val="00C23C22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0908"/>
    <w:rsid w:val="00C30CDD"/>
    <w:rsid w:val="00C334D4"/>
    <w:rsid w:val="00C352B7"/>
    <w:rsid w:val="00C3558C"/>
    <w:rsid w:val="00C36B08"/>
    <w:rsid w:val="00C36BD7"/>
    <w:rsid w:val="00C36E12"/>
    <w:rsid w:val="00C371DE"/>
    <w:rsid w:val="00C37E5D"/>
    <w:rsid w:val="00C40358"/>
    <w:rsid w:val="00C40370"/>
    <w:rsid w:val="00C40D3A"/>
    <w:rsid w:val="00C42B52"/>
    <w:rsid w:val="00C42BB6"/>
    <w:rsid w:val="00C43183"/>
    <w:rsid w:val="00C43329"/>
    <w:rsid w:val="00C43D99"/>
    <w:rsid w:val="00C4448A"/>
    <w:rsid w:val="00C45595"/>
    <w:rsid w:val="00C45809"/>
    <w:rsid w:val="00C460E1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09D4"/>
    <w:rsid w:val="00C61002"/>
    <w:rsid w:val="00C612BD"/>
    <w:rsid w:val="00C614A5"/>
    <w:rsid w:val="00C62988"/>
    <w:rsid w:val="00C62ADD"/>
    <w:rsid w:val="00C63B71"/>
    <w:rsid w:val="00C63F36"/>
    <w:rsid w:val="00C64E17"/>
    <w:rsid w:val="00C65137"/>
    <w:rsid w:val="00C653AB"/>
    <w:rsid w:val="00C6588C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F25"/>
    <w:rsid w:val="00C9109A"/>
    <w:rsid w:val="00C9428F"/>
    <w:rsid w:val="00C94A15"/>
    <w:rsid w:val="00C94B38"/>
    <w:rsid w:val="00C955A9"/>
    <w:rsid w:val="00C95A56"/>
    <w:rsid w:val="00CA16AA"/>
    <w:rsid w:val="00CA210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B62"/>
    <w:rsid w:val="00CC6C0A"/>
    <w:rsid w:val="00CC7507"/>
    <w:rsid w:val="00CD208A"/>
    <w:rsid w:val="00CD222C"/>
    <w:rsid w:val="00CD360F"/>
    <w:rsid w:val="00CD3DCD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DFE"/>
    <w:rsid w:val="00CE0178"/>
    <w:rsid w:val="00CE08EB"/>
    <w:rsid w:val="00CE0F1D"/>
    <w:rsid w:val="00CE0F4C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E77"/>
    <w:rsid w:val="00D16F20"/>
    <w:rsid w:val="00D1789C"/>
    <w:rsid w:val="00D2005D"/>
    <w:rsid w:val="00D208D3"/>
    <w:rsid w:val="00D20A11"/>
    <w:rsid w:val="00D219C8"/>
    <w:rsid w:val="00D21F32"/>
    <w:rsid w:val="00D22053"/>
    <w:rsid w:val="00D2268B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37C12"/>
    <w:rsid w:val="00D402E9"/>
    <w:rsid w:val="00D416BD"/>
    <w:rsid w:val="00D43B7E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57F67"/>
    <w:rsid w:val="00D6003D"/>
    <w:rsid w:val="00D60C1F"/>
    <w:rsid w:val="00D616DB"/>
    <w:rsid w:val="00D61B8E"/>
    <w:rsid w:val="00D61C35"/>
    <w:rsid w:val="00D61DF9"/>
    <w:rsid w:val="00D640D6"/>
    <w:rsid w:val="00D641B2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7EF"/>
    <w:rsid w:val="00D71E54"/>
    <w:rsid w:val="00D733E1"/>
    <w:rsid w:val="00D74056"/>
    <w:rsid w:val="00D746A1"/>
    <w:rsid w:val="00D74BE9"/>
    <w:rsid w:val="00D74C88"/>
    <w:rsid w:val="00D74F03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7327"/>
    <w:rsid w:val="00D97445"/>
    <w:rsid w:val="00DA0119"/>
    <w:rsid w:val="00DA05FE"/>
    <w:rsid w:val="00DA14BC"/>
    <w:rsid w:val="00DA14DC"/>
    <w:rsid w:val="00DA2256"/>
    <w:rsid w:val="00DA3128"/>
    <w:rsid w:val="00DA3C95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4E6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FC3"/>
    <w:rsid w:val="00E013CD"/>
    <w:rsid w:val="00E01E44"/>
    <w:rsid w:val="00E0309B"/>
    <w:rsid w:val="00E0480A"/>
    <w:rsid w:val="00E04952"/>
    <w:rsid w:val="00E05608"/>
    <w:rsid w:val="00E0566D"/>
    <w:rsid w:val="00E059D7"/>
    <w:rsid w:val="00E05E20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EA2"/>
    <w:rsid w:val="00E63D4A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C76B3"/>
    <w:rsid w:val="00ED0039"/>
    <w:rsid w:val="00ED0A3A"/>
    <w:rsid w:val="00ED0E55"/>
    <w:rsid w:val="00ED111A"/>
    <w:rsid w:val="00ED2278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E000A"/>
    <w:rsid w:val="00EE1085"/>
    <w:rsid w:val="00EE1641"/>
    <w:rsid w:val="00EE2AED"/>
    <w:rsid w:val="00EE2F71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428"/>
    <w:rsid w:val="00EF58FA"/>
    <w:rsid w:val="00EF6749"/>
    <w:rsid w:val="00EF6764"/>
    <w:rsid w:val="00EF6DD8"/>
    <w:rsid w:val="00EF7A7A"/>
    <w:rsid w:val="00F01DF4"/>
    <w:rsid w:val="00F02D00"/>
    <w:rsid w:val="00F031DE"/>
    <w:rsid w:val="00F031F6"/>
    <w:rsid w:val="00F035E3"/>
    <w:rsid w:val="00F040BC"/>
    <w:rsid w:val="00F04509"/>
    <w:rsid w:val="00F04EC8"/>
    <w:rsid w:val="00F055FA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B5C"/>
    <w:rsid w:val="00F42B65"/>
    <w:rsid w:val="00F4335D"/>
    <w:rsid w:val="00F45399"/>
    <w:rsid w:val="00F4668D"/>
    <w:rsid w:val="00F478C7"/>
    <w:rsid w:val="00F47D1A"/>
    <w:rsid w:val="00F5026B"/>
    <w:rsid w:val="00F51519"/>
    <w:rsid w:val="00F515D3"/>
    <w:rsid w:val="00F51A3C"/>
    <w:rsid w:val="00F51C98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E4B"/>
    <w:rsid w:val="00F87D99"/>
    <w:rsid w:val="00F90D3C"/>
    <w:rsid w:val="00F916F6"/>
    <w:rsid w:val="00F91DA7"/>
    <w:rsid w:val="00F92056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2446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D5F1D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A3AB-8EC5-4C65-8518-1DB4A1E2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Butenko</dc:creator>
  <cp:lastModifiedBy>Larchenko</cp:lastModifiedBy>
  <cp:revision>2</cp:revision>
  <cp:lastPrinted>2019-10-29T23:03:00Z</cp:lastPrinted>
  <dcterms:created xsi:type="dcterms:W3CDTF">2019-10-30T07:09:00Z</dcterms:created>
  <dcterms:modified xsi:type="dcterms:W3CDTF">2019-10-30T07:09:00Z</dcterms:modified>
</cp:coreProperties>
</file>