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bookmarkStart w:id="0" w:name="_GoBack"/>
      <w:bookmarkEnd w:id="0"/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4F5FF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города Владивостока информирует, что в</w:t>
      </w:r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>
        <w:rPr>
          <w:color w:val="000000"/>
          <w:sz w:val="22"/>
          <w:szCs w:val="22"/>
        </w:rPr>
        <w:t>законом от</w:t>
      </w:r>
      <w:r w:rsidRPr="004F5FFC">
        <w:rPr>
          <w:color w:val="000000"/>
          <w:sz w:val="22"/>
          <w:szCs w:val="22"/>
        </w:rPr>
        <w:t xml:space="preserve"> 26.07.2019 N 221-ФЗ </w:t>
      </w:r>
      <w:r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B94870" w:rsidP="00A4649F">
            <w:pPr>
              <w:jc w:val="both"/>
              <w:rPr>
                <w:sz w:val="22"/>
                <w:szCs w:val="22"/>
              </w:rPr>
            </w:pPr>
            <w:hyperlink r:id="rId7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8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 предусмотренного трудовым законодательством</w:t>
            </w:r>
            <w:proofErr w:type="gramEnd"/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Pr="000B7BA1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sectPr w:rsidR="00B917B6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300904"/>
    <w:rsid w:val="003D4BA2"/>
    <w:rsid w:val="004A0CC7"/>
    <w:rsid w:val="004F5FFC"/>
    <w:rsid w:val="005805E0"/>
    <w:rsid w:val="006053F4"/>
    <w:rsid w:val="00607713"/>
    <w:rsid w:val="00636620"/>
    <w:rsid w:val="006851A8"/>
    <w:rsid w:val="006E7AE3"/>
    <w:rsid w:val="00737F29"/>
    <w:rsid w:val="00767BDC"/>
    <w:rsid w:val="00816D13"/>
    <w:rsid w:val="00897906"/>
    <w:rsid w:val="00A4649F"/>
    <w:rsid w:val="00A649CD"/>
    <w:rsid w:val="00B3309F"/>
    <w:rsid w:val="00B917B6"/>
    <w:rsid w:val="00B94870"/>
    <w:rsid w:val="00BF4CBB"/>
    <w:rsid w:val="00C02C09"/>
    <w:rsid w:val="00D012E9"/>
    <w:rsid w:val="00DD66C5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8DDEB924EEF920BAB385CC3FD76A1FDDDE40CDFD31918BC446E787041F4597CD592FEDFFBAF11a5o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E8DDEB924EEF920BAB385CC3FD76A1FDDDE40CDFD31918BC446E787041F4597CD592FEDFFBAE18a5o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ED8E308DBDC1918BC446E787041F4597CD592FEDFF9AB1Fa5o0A" TargetMode="External"/><Relationship Id="rId5" Type="http://schemas.openxmlformats.org/officeDocument/2006/relationships/hyperlink" Target="consultantplus://offline/ref=D4E8DDEB924EEF920BAB385CC3FD76A1FDDDE40CDFD31918BC446E787041F4597CD592FEDFaFo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Касницкая</dc:creator>
  <cp:lastModifiedBy>Герасимова Анастасия Федоровна</cp:lastModifiedBy>
  <cp:revision>2</cp:revision>
  <cp:lastPrinted>2020-01-30T02:21:00Z</cp:lastPrinted>
  <dcterms:created xsi:type="dcterms:W3CDTF">2021-07-21T06:14:00Z</dcterms:created>
  <dcterms:modified xsi:type="dcterms:W3CDTF">2021-07-21T06:14:00Z</dcterms:modified>
</cp:coreProperties>
</file>